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156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795"/>
        <w:gridCol w:w="724"/>
        <w:gridCol w:w="3389"/>
        <w:gridCol w:w="2549"/>
        <w:gridCol w:w="1846"/>
        <w:gridCol w:w="1262"/>
      </w:tblGrid>
      <w:tr w:rsidR="00920A25" w:rsidRPr="00920A25" w:rsidTr="00920A25">
        <w:trPr>
          <w:trHeight w:val="415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Пәні:</w:t>
            </w:r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Әліппе</w:t>
            </w:r>
          </w:p>
        </w:tc>
      </w:tr>
      <w:tr w:rsidR="00920A25" w:rsidRPr="00920A25" w:rsidTr="00920A25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920A25" w:rsidRPr="00920A25" w:rsidTr="00920A25">
        <w:trPr>
          <w:trHeight w:val="144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П</w:t>
            </w:r>
            <w:r w:rsidRPr="00920A25">
              <w:rPr>
                <w:rFonts w:ascii="Times New Roman" w:hAnsi="Times New Roman"/>
                <w:b/>
                <w:bCs/>
                <w:spacing w:val="2"/>
                <w:lang w:val="kk-KZ"/>
              </w:rPr>
              <w:t>е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д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агог</w:t>
            </w:r>
            <w:r w:rsidRPr="00920A25">
              <w:rPr>
                <w:rFonts w:ascii="Times New Roman" w:hAnsi="Times New Roman"/>
                <w:b/>
                <w:bCs/>
                <w:spacing w:val="2"/>
                <w:lang w:val="kk-KZ"/>
              </w:rPr>
              <w:t>т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і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ң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 xml:space="preserve"> 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а</w:t>
            </w:r>
            <w:r w:rsidRPr="00920A25">
              <w:rPr>
                <w:rFonts w:ascii="Times New Roman" w:hAnsi="Times New Roman"/>
                <w:b/>
                <w:bCs/>
                <w:spacing w:val="1"/>
                <w:lang w:val="kk-KZ"/>
              </w:rPr>
              <w:t>т</w:t>
            </w:r>
            <w:r w:rsidRPr="00920A25">
              <w:rPr>
                <w:rFonts w:ascii="Times New Roman" w:hAnsi="Times New Roman"/>
                <w:b/>
                <w:bCs/>
                <w:spacing w:val="-1"/>
                <w:lang w:val="kk-KZ"/>
              </w:rPr>
              <w:t>ы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-жө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ні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:</w:t>
            </w:r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920A25" w:rsidRPr="00920A25" w:rsidTr="00920A25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20A25"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ынып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:</w:t>
            </w:r>
            <w:r w:rsidRPr="00920A25">
              <w:rPr>
                <w:rFonts w:ascii="Times New Roman" w:hAnsi="Times New Roman"/>
                <w:b/>
                <w:bCs/>
                <w:spacing w:val="1"/>
                <w:lang w:val="kk-KZ"/>
              </w:rPr>
              <w:t xml:space="preserve"> 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1</w:t>
            </w:r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Қатысқандар саны:                                 Қатыспағандар саны:</w:t>
            </w:r>
          </w:p>
        </w:tc>
      </w:tr>
      <w:tr w:rsidR="00920A25" w:rsidRPr="00920A25" w:rsidTr="00920A25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</w:rPr>
            </w:pPr>
            <w:proofErr w:type="spellStart"/>
            <w:r w:rsidRPr="00920A25">
              <w:rPr>
                <w:rFonts w:ascii="Times New Roman" w:hAnsi="Times New Roman"/>
                <w:b/>
                <w:bCs/>
              </w:rPr>
              <w:t>Саба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қ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ы</w:t>
            </w:r>
            <w:r w:rsidRPr="00920A25">
              <w:rPr>
                <w:rFonts w:ascii="Times New Roman" w:hAnsi="Times New Roman"/>
                <w:b/>
                <w:bCs/>
              </w:rPr>
              <w:t>ң</w:t>
            </w:r>
            <w:proofErr w:type="spellEnd"/>
            <w:r w:rsidRPr="00920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</w:rPr>
              <w:t>а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қы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р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ы</w:t>
            </w:r>
            <w:r w:rsidRPr="00920A25">
              <w:rPr>
                <w:rFonts w:ascii="Times New Roman" w:hAnsi="Times New Roman"/>
                <w:b/>
                <w:bCs/>
              </w:rPr>
              <w:t>бы</w:t>
            </w:r>
            <w:proofErr w:type="spellEnd"/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А дыбысы және әрпі</w:t>
            </w:r>
          </w:p>
        </w:tc>
      </w:tr>
      <w:tr w:rsidR="00920A25" w:rsidRPr="00920A25" w:rsidTr="00920A25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20A25">
              <w:rPr>
                <w:rFonts w:ascii="Times New Roman" w:hAnsi="Times New Roman"/>
                <w:b/>
                <w:lang w:val="kk-KZ"/>
              </w:rPr>
              <w:t>Оқу</w:t>
            </w:r>
            <w:r w:rsidRPr="00920A25">
              <w:rPr>
                <w:rFonts w:ascii="Times New Roman" w:hAnsi="Times New Roman"/>
                <w:b/>
                <w:spacing w:val="19"/>
                <w:lang w:val="kk-KZ"/>
              </w:rPr>
              <w:t xml:space="preserve"> </w:t>
            </w:r>
            <w:r w:rsidRPr="00920A25">
              <w:rPr>
                <w:rFonts w:ascii="Times New Roman" w:hAnsi="Times New Roman"/>
                <w:b/>
                <w:lang w:val="kk-KZ"/>
              </w:rPr>
              <w:t>бағдарламасына</w:t>
            </w:r>
            <w:r w:rsidRPr="00920A25">
              <w:rPr>
                <w:rFonts w:ascii="Times New Roman" w:hAnsi="Times New Roman"/>
                <w:b/>
                <w:spacing w:val="-37"/>
                <w:lang w:val="kk-KZ"/>
              </w:rPr>
              <w:t xml:space="preserve"> </w:t>
            </w:r>
            <w:r w:rsidRPr="00920A25">
              <w:rPr>
                <w:rFonts w:ascii="Times New Roman" w:hAnsi="Times New Roman"/>
                <w:b/>
                <w:lang w:val="kk-KZ"/>
              </w:rPr>
              <w:t>сәйкес</w:t>
            </w:r>
            <w:r w:rsidRPr="00920A25">
              <w:rPr>
                <w:rFonts w:ascii="Times New Roman" w:hAnsi="Times New Roman"/>
                <w:b/>
                <w:spacing w:val="1"/>
                <w:lang w:val="kk-KZ"/>
              </w:rPr>
              <w:t xml:space="preserve"> </w:t>
            </w:r>
            <w:r w:rsidRPr="00920A25">
              <w:rPr>
                <w:rFonts w:ascii="Times New Roman" w:hAnsi="Times New Roman"/>
                <w:b/>
                <w:lang w:val="kk-KZ"/>
              </w:rPr>
              <w:t>оқыту</w:t>
            </w:r>
            <w:r w:rsidRPr="00920A25">
              <w:rPr>
                <w:rFonts w:ascii="Times New Roman" w:hAnsi="Times New Roman"/>
                <w:b/>
                <w:spacing w:val="1"/>
                <w:lang w:val="kk-KZ"/>
              </w:rPr>
              <w:t xml:space="preserve"> </w:t>
            </w:r>
            <w:r w:rsidRPr="00920A25">
              <w:rPr>
                <w:rFonts w:ascii="Times New Roman" w:hAnsi="Times New Roman"/>
                <w:b/>
                <w:lang w:val="kk-KZ"/>
              </w:rPr>
              <w:t>мақсаттары</w:t>
            </w:r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 xml:space="preserve">Мәтіннен сөйлемді, сөйлемнен, сөзден, сөзді буынды, буыннан дыбысты бөледі, жаңа үйренген дыбысты анықтайды; дыбыс пен әріп таниды, оларды бір-бірінен ажыратады; </w:t>
            </w:r>
          </w:p>
          <w:p w:rsidR="00920A25" w:rsidRPr="00920A25" w:rsidRDefault="00920A25" w:rsidP="00920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Көркем жазу талаптарына сай жазу жолы, жол аралығын, жолдың жоғарғы және томенгі сызықтарын сақтап, әріптің, әріптердің өзара байланыс элементтерін жазады</w:t>
            </w:r>
            <w:r w:rsidRPr="00920A2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920A25" w:rsidRPr="00920A25" w:rsidTr="00920A25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spacing w:val="-2"/>
                <w:lang w:val="kk-KZ"/>
              </w:rPr>
            </w:pP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Сабақтың мақсаты</w:t>
            </w:r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jc w:val="both"/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А дыбысы мен әрпін таниды, дыбыспен сәйкестендіреді</w:t>
            </w:r>
          </w:p>
          <w:p w:rsidR="00920A25" w:rsidRPr="00920A25" w:rsidRDefault="00920A25" w:rsidP="00920A25">
            <w:pPr>
              <w:jc w:val="both"/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А әрпін дұрыс таңбалап жазады.</w:t>
            </w:r>
          </w:p>
          <w:p w:rsidR="00920A25" w:rsidRPr="00920A25" w:rsidRDefault="00920A25" w:rsidP="00920A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Сөздерді буынға бөліп, дыбыстық талдау жасайды</w:t>
            </w:r>
          </w:p>
        </w:tc>
      </w:tr>
      <w:tr w:rsidR="00920A25" w:rsidRPr="00920A25" w:rsidTr="00920A25">
        <w:tc>
          <w:tcPr>
            <w:tcW w:w="1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  <w:r w:rsidRPr="00920A25">
              <w:rPr>
                <w:rFonts w:ascii="Times New Roman" w:hAnsi="Times New Roman"/>
                <w:lang w:val="kk-KZ"/>
              </w:rPr>
              <w:t>Сабақ барысы</w:t>
            </w:r>
          </w:p>
        </w:tc>
      </w:tr>
      <w:tr w:rsidR="00920A25" w:rsidRPr="00920A25" w:rsidTr="00920A2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</w:rPr>
            </w:pPr>
            <w:proofErr w:type="spellStart"/>
            <w:r w:rsidRPr="00920A25">
              <w:rPr>
                <w:rFonts w:ascii="Times New Roman" w:hAnsi="Times New Roman"/>
                <w:b/>
                <w:bCs/>
              </w:rPr>
              <w:t>Саба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қ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ы</w:t>
            </w:r>
            <w:r w:rsidRPr="00920A25">
              <w:rPr>
                <w:rFonts w:ascii="Times New Roman" w:hAnsi="Times New Roman"/>
                <w:b/>
                <w:bCs/>
              </w:rPr>
              <w:t>ң</w:t>
            </w:r>
            <w:proofErr w:type="spellEnd"/>
          </w:p>
          <w:p w:rsidR="00920A25" w:rsidRPr="00920A25" w:rsidRDefault="00920A25" w:rsidP="00920A25">
            <w:pPr>
              <w:rPr>
                <w:rFonts w:ascii="Times New Roman" w:hAnsi="Times New Roman"/>
              </w:rPr>
            </w:pPr>
            <w:proofErr w:type="spellStart"/>
            <w:r w:rsidRPr="00920A25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е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з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е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ңі</w:t>
            </w:r>
            <w:proofErr w:type="spellEnd"/>
            <w:r w:rsidRPr="00920A25">
              <w:rPr>
                <w:rFonts w:ascii="Times New Roman" w:hAnsi="Times New Roman"/>
                <w:b/>
                <w:bCs/>
                <w:spacing w:val="-2"/>
              </w:rPr>
              <w:t>/</w:t>
            </w:r>
            <w:proofErr w:type="spellStart"/>
            <w:r w:rsidRPr="00920A25">
              <w:rPr>
                <w:rFonts w:ascii="Times New Roman" w:hAnsi="Times New Roman"/>
                <w:b/>
                <w:bCs/>
              </w:rPr>
              <w:t>уа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қы</w:t>
            </w:r>
            <w:proofErr w:type="spellEnd"/>
            <w:r w:rsidRPr="00920A25">
              <w:rPr>
                <w:rFonts w:ascii="Times New Roman" w:hAnsi="Times New Roman"/>
                <w:b/>
                <w:bCs/>
                <w:spacing w:val="1"/>
                <w:lang w:val="kk-KZ"/>
              </w:rPr>
              <w:t>т</w:t>
            </w:r>
            <w:r w:rsidRPr="00920A25">
              <w:rPr>
                <w:rFonts w:ascii="Times New Roman" w:hAnsi="Times New Roman"/>
                <w:b/>
                <w:bCs/>
              </w:rPr>
              <w:t>ы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</w:rPr>
            </w:pPr>
            <w:proofErr w:type="spellStart"/>
            <w:r w:rsidRPr="00920A25">
              <w:rPr>
                <w:rFonts w:ascii="Times New Roman" w:hAnsi="Times New Roman"/>
                <w:b/>
                <w:bCs/>
                <w:spacing w:val="-2"/>
              </w:rPr>
              <w:t>П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е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д</w:t>
            </w:r>
            <w:r w:rsidRPr="00920A25">
              <w:rPr>
                <w:rFonts w:ascii="Times New Roman" w:hAnsi="Times New Roman"/>
                <w:b/>
                <w:bCs/>
              </w:rPr>
              <w:t>агог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і</w:t>
            </w:r>
            <w:r w:rsidRPr="00920A25">
              <w:rPr>
                <w:rFonts w:ascii="Times New Roman" w:hAnsi="Times New Roman"/>
                <w:b/>
                <w:bCs/>
              </w:rPr>
              <w:t>ң</w:t>
            </w:r>
            <w:proofErr w:type="spellEnd"/>
            <w:r w:rsidRPr="00920A25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proofErr w:type="spellStart"/>
            <w:r w:rsidRPr="00920A25">
              <w:rPr>
                <w:rFonts w:ascii="Times New Roman" w:hAnsi="Times New Roman"/>
                <w:b/>
                <w:bCs/>
                <w:spacing w:val="2"/>
              </w:rPr>
              <w:t>әре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920A25">
              <w:rPr>
                <w:rFonts w:ascii="Times New Roman" w:hAnsi="Times New Roman"/>
                <w:b/>
                <w:bCs/>
                <w:spacing w:val="-3"/>
              </w:rPr>
              <w:t>е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</w:rPr>
              <w:t>і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</w:rPr>
            </w:pPr>
            <w:proofErr w:type="spellStart"/>
            <w:r w:rsidRPr="00920A25">
              <w:rPr>
                <w:rFonts w:ascii="Times New Roman" w:hAnsi="Times New Roman"/>
                <w:b/>
                <w:bCs/>
                <w:spacing w:val="-2"/>
              </w:rPr>
              <w:t>Оқ</w:t>
            </w:r>
            <w:r w:rsidRPr="00920A25">
              <w:rPr>
                <w:rFonts w:ascii="Times New Roman" w:hAnsi="Times New Roman"/>
                <w:b/>
                <w:bCs/>
              </w:rPr>
              <w:t>у</w:t>
            </w:r>
            <w:r w:rsidRPr="00920A25">
              <w:rPr>
                <w:rFonts w:ascii="Times New Roman" w:hAnsi="Times New Roman"/>
                <w:b/>
                <w:bCs/>
                <w:spacing w:val="-1"/>
              </w:rPr>
              <w:t>ш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ы</w:t>
            </w:r>
            <w:r w:rsidRPr="00920A25">
              <w:rPr>
                <w:rFonts w:ascii="Times New Roman" w:hAnsi="Times New Roman"/>
                <w:b/>
                <w:bCs/>
                <w:spacing w:val="3"/>
              </w:rPr>
              <w:t>н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ы</w:t>
            </w:r>
            <w:r w:rsidRPr="00920A25">
              <w:rPr>
                <w:rFonts w:ascii="Times New Roman" w:hAnsi="Times New Roman"/>
                <w:b/>
                <w:bCs/>
              </w:rPr>
              <w:t>ң</w:t>
            </w:r>
            <w:proofErr w:type="spellEnd"/>
            <w:r w:rsidRPr="00920A25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proofErr w:type="spellStart"/>
            <w:r w:rsidRPr="00920A25">
              <w:rPr>
                <w:rFonts w:ascii="Times New Roman" w:hAnsi="Times New Roman"/>
                <w:b/>
                <w:bCs/>
                <w:spacing w:val="2"/>
              </w:rPr>
              <w:t>әре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е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</w:rPr>
              <w:t>і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</w:rPr>
            </w:pPr>
            <w:proofErr w:type="spellStart"/>
            <w:r w:rsidRPr="00920A25">
              <w:rPr>
                <w:rFonts w:ascii="Times New Roman" w:hAnsi="Times New Roman"/>
                <w:b/>
                <w:bCs/>
              </w:rPr>
              <w:t>Баға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920A25">
              <w:rPr>
                <w:rFonts w:ascii="Times New Roman" w:hAnsi="Times New Roman"/>
                <w:b/>
                <w:bCs/>
              </w:rPr>
              <w:t>ау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spacing w:val="2"/>
                <w:lang w:val="kk-KZ"/>
              </w:rPr>
            </w:pPr>
            <w:r w:rsidRPr="00920A25">
              <w:rPr>
                <w:rFonts w:ascii="Times New Roman" w:hAnsi="Times New Roman"/>
                <w:b/>
                <w:bCs/>
              </w:rPr>
              <w:t>Р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ес</w:t>
            </w:r>
            <w:r w:rsidRPr="00920A25">
              <w:rPr>
                <w:rFonts w:ascii="Times New Roman" w:hAnsi="Times New Roman"/>
                <w:b/>
                <w:bCs/>
                <w:spacing w:val="-6"/>
              </w:rPr>
              <w:t>у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рс</w:t>
            </w:r>
            <w:r w:rsidRPr="00920A25">
              <w:rPr>
                <w:rFonts w:ascii="Times New Roman" w:hAnsi="Times New Roman"/>
                <w:b/>
                <w:bCs/>
                <w:spacing w:val="2"/>
                <w:lang w:val="kk-KZ"/>
              </w:rPr>
              <w:t>тар</w:t>
            </w:r>
          </w:p>
        </w:tc>
      </w:tr>
      <w:tr w:rsidR="00920A25" w:rsidRPr="00920A25" w:rsidTr="00920A2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</w:rPr>
            </w:pPr>
            <w:proofErr w:type="spellStart"/>
            <w:r w:rsidRPr="00920A25">
              <w:rPr>
                <w:rFonts w:ascii="Times New Roman" w:hAnsi="Times New Roman"/>
                <w:b/>
                <w:bCs/>
              </w:rPr>
              <w:t>Саба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қ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ы</w:t>
            </w:r>
            <w:r w:rsidRPr="00920A25">
              <w:rPr>
                <w:rFonts w:ascii="Times New Roman" w:hAnsi="Times New Roman"/>
                <w:b/>
                <w:bCs/>
              </w:rPr>
              <w:t>ң</w:t>
            </w:r>
            <w:proofErr w:type="spellEnd"/>
            <w:r w:rsidRPr="00920A25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920A25">
              <w:rPr>
                <w:rFonts w:ascii="Times New Roman" w:hAnsi="Times New Roman"/>
                <w:b/>
                <w:bCs/>
              </w:rPr>
              <w:t>ба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с</w:t>
            </w:r>
            <w:r w:rsidRPr="00920A25">
              <w:rPr>
                <w:rFonts w:ascii="Times New Roman" w:hAnsi="Times New Roman"/>
                <w:b/>
                <w:bCs/>
              </w:rPr>
              <w:t xml:space="preserve">ы 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3</w:t>
            </w:r>
            <w:r w:rsidRPr="00920A25">
              <w:rPr>
                <w:rFonts w:ascii="Times New Roman" w:hAnsi="Times New Roman"/>
                <w:b/>
                <w:bCs/>
                <w:spacing w:val="-5"/>
                <w:lang w:val="kk-KZ"/>
              </w:rPr>
              <w:t xml:space="preserve"> </w:t>
            </w:r>
            <w:r w:rsidRPr="00920A25">
              <w:rPr>
                <w:rFonts w:ascii="Times New Roman" w:hAnsi="Times New Roman"/>
                <w:b/>
                <w:bCs/>
              </w:rPr>
              <w:t>м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ин</w:t>
            </w:r>
            <w:r w:rsidRPr="00920A2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widowControl w:val="0"/>
              <w:spacing w:line="251" w:lineRule="exact"/>
              <w:ind w:left="108"/>
              <w:rPr>
                <w:rFonts w:ascii="Times New Roman" w:eastAsia="Calibri" w:hAnsi="Times New Roman"/>
                <w:b/>
              </w:rPr>
            </w:pPr>
            <w:r w:rsidRPr="00920A25">
              <w:rPr>
                <w:rFonts w:ascii="Times New Roman" w:eastAsia="Calibri" w:hAnsi="Times New Roman"/>
                <w:b/>
                <w:spacing w:val="-2"/>
              </w:rPr>
              <w:t xml:space="preserve"> </w:t>
            </w:r>
            <w:proofErr w:type="spellStart"/>
            <w:r w:rsidRPr="00920A25">
              <w:rPr>
                <w:rFonts w:ascii="Times New Roman" w:eastAsia="Calibri" w:hAnsi="Times New Roman"/>
                <w:b/>
              </w:rPr>
              <w:t>Ұйымдастыру</w:t>
            </w:r>
            <w:proofErr w:type="spellEnd"/>
            <w:r w:rsidRPr="00920A25">
              <w:rPr>
                <w:rFonts w:ascii="Times New Roman" w:eastAsia="Calibri" w:hAnsi="Times New Roman"/>
                <w:b/>
                <w:spacing w:val="-5"/>
              </w:rPr>
              <w:t xml:space="preserve"> </w:t>
            </w:r>
            <w:proofErr w:type="spellStart"/>
            <w:r w:rsidRPr="00920A25">
              <w:rPr>
                <w:rFonts w:ascii="Times New Roman" w:eastAsia="Calibri" w:hAnsi="Times New Roman"/>
                <w:b/>
              </w:rPr>
              <w:t>кезеңі</w:t>
            </w:r>
            <w:proofErr w:type="spellEnd"/>
            <w:r w:rsidRPr="00920A25">
              <w:rPr>
                <w:rFonts w:ascii="Times New Roman" w:eastAsia="Calibri" w:hAnsi="Times New Roman"/>
                <w:b/>
              </w:rPr>
              <w:t>: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line="252" w:lineRule="exact"/>
              <w:ind w:left="107"/>
              <w:rPr>
                <w:rFonts w:ascii="Times New Roman" w:eastAsia="Calibri" w:hAnsi="Times New Roman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1.</w:t>
            </w:r>
            <w:proofErr w:type="spellStart"/>
            <w:r w:rsidRPr="00920A25">
              <w:rPr>
                <w:rFonts w:ascii="Times New Roman" w:eastAsia="Calibri" w:hAnsi="Times New Roman"/>
              </w:rPr>
              <w:t>Сәлемдесу</w:t>
            </w:r>
            <w:proofErr w:type="spellEnd"/>
            <w:r w:rsidRPr="00920A25">
              <w:rPr>
                <w:rFonts w:ascii="Times New Roman" w:eastAsia="Calibri" w:hAnsi="Times New Roman"/>
              </w:rPr>
              <w:t>.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line="252" w:lineRule="exact"/>
              <w:ind w:left="107"/>
              <w:rPr>
                <w:rFonts w:ascii="Times New Roman" w:eastAsia="Calibri" w:hAnsi="Times New Roman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2.</w:t>
            </w:r>
            <w:proofErr w:type="spellStart"/>
            <w:r w:rsidRPr="00920A25">
              <w:rPr>
                <w:rFonts w:ascii="Times New Roman" w:eastAsia="Calibri" w:hAnsi="Times New Roman"/>
              </w:rPr>
              <w:t>Оқушыларды</w:t>
            </w:r>
            <w:proofErr w:type="spellEnd"/>
            <w:r w:rsidRPr="00920A25">
              <w:rPr>
                <w:rFonts w:ascii="Times New Roman" w:eastAsia="Calibri" w:hAnsi="Times New Roman"/>
                <w:spacing w:val="-1"/>
              </w:rPr>
              <w:t xml:space="preserve"> </w:t>
            </w:r>
            <w:proofErr w:type="spellStart"/>
            <w:r w:rsidRPr="00920A25">
              <w:rPr>
                <w:rFonts w:ascii="Times New Roman" w:eastAsia="Calibri" w:hAnsi="Times New Roman"/>
              </w:rPr>
              <w:t>түгендеу</w:t>
            </w:r>
            <w:proofErr w:type="spellEnd"/>
            <w:r w:rsidRPr="00920A25">
              <w:rPr>
                <w:rFonts w:ascii="Times New Roman" w:eastAsia="Calibri" w:hAnsi="Times New Roman"/>
              </w:rPr>
              <w:t>.</w:t>
            </w:r>
          </w:p>
          <w:p w:rsidR="00920A25" w:rsidRPr="00920A25" w:rsidRDefault="00920A25" w:rsidP="00920A25">
            <w:pPr>
              <w:widowControl w:val="0"/>
              <w:spacing w:before="6"/>
              <w:ind w:left="56" w:right="151"/>
              <w:rPr>
                <w:rFonts w:ascii="Times New Roman" w:eastAsia="Calibri" w:hAnsi="Times New Roman"/>
                <w:b/>
                <w:spacing w:val="-53"/>
              </w:rPr>
            </w:pPr>
            <w:proofErr w:type="spellStart"/>
            <w:r w:rsidRPr="00920A25">
              <w:rPr>
                <w:rFonts w:ascii="Times New Roman" w:eastAsia="Calibri" w:hAnsi="Times New Roman"/>
                <w:b/>
              </w:rPr>
              <w:t>Психологиялық</w:t>
            </w:r>
            <w:proofErr w:type="spellEnd"/>
            <w:r w:rsidRPr="00920A2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920A25">
              <w:rPr>
                <w:rFonts w:ascii="Times New Roman" w:eastAsia="Calibri" w:hAnsi="Times New Roman"/>
                <w:b/>
              </w:rPr>
              <w:t>ахуал</w:t>
            </w:r>
            <w:proofErr w:type="spellEnd"/>
            <w:r w:rsidRPr="00920A2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920A25">
              <w:rPr>
                <w:rFonts w:ascii="Times New Roman" w:eastAsia="Calibri" w:hAnsi="Times New Roman"/>
                <w:b/>
              </w:rPr>
              <w:t>орнату</w:t>
            </w:r>
            <w:proofErr w:type="spellEnd"/>
            <w:r w:rsidRPr="00920A25">
              <w:rPr>
                <w:rFonts w:ascii="Times New Roman" w:eastAsia="Calibri" w:hAnsi="Times New Roman"/>
                <w:b/>
              </w:rPr>
              <w:t>.</w:t>
            </w:r>
            <w:r w:rsidRPr="00920A25">
              <w:rPr>
                <w:rFonts w:ascii="Times New Roman" w:eastAsia="Calibri" w:hAnsi="Times New Roman"/>
                <w:b/>
                <w:spacing w:val="-53"/>
              </w:rPr>
              <w:t xml:space="preserve"> </w:t>
            </w:r>
          </w:p>
          <w:p w:rsidR="00920A25" w:rsidRPr="00920A25" w:rsidRDefault="00920A25" w:rsidP="00920A25">
            <w:pPr>
              <w:widowControl w:val="0"/>
              <w:spacing w:before="6"/>
              <w:ind w:left="56" w:right="151"/>
              <w:rPr>
                <w:rFonts w:ascii="Times New Roman" w:eastAsia="Calibri" w:hAnsi="Times New Roman"/>
                <w:b/>
                <w:w w:val="105"/>
              </w:rPr>
            </w:pPr>
            <w:r w:rsidRPr="00920A25">
              <w:rPr>
                <w:rFonts w:ascii="Times New Roman" w:eastAsia="Calibri" w:hAnsi="Times New Roman"/>
                <w:b/>
              </w:rPr>
              <w:t>«</w:t>
            </w:r>
            <w:proofErr w:type="spellStart"/>
            <w:r w:rsidRPr="00920A25">
              <w:rPr>
                <w:rFonts w:ascii="Times New Roman" w:eastAsia="Calibri" w:hAnsi="Times New Roman"/>
                <w:b/>
              </w:rPr>
              <w:t>Көңіл</w:t>
            </w:r>
            <w:proofErr w:type="spellEnd"/>
            <w:r w:rsidRPr="00920A2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920A25">
              <w:rPr>
                <w:rFonts w:ascii="Times New Roman" w:eastAsia="Calibri" w:hAnsi="Times New Roman"/>
                <w:b/>
              </w:rPr>
              <w:t>күй</w:t>
            </w:r>
            <w:proofErr w:type="spellEnd"/>
            <w:r w:rsidRPr="00920A25">
              <w:rPr>
                <w:rFonts w:ascii="Times New Roman" w:eastAsia="Calibri" w:hAnsi="Times New Roman"/>
                <w:b/>
                <w:w w:val="105"/>
              </w:rPr>
              <w:t>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widowControl w:val="0"/>
              <w:ind w:right="264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Оқушылар сабаққа назар аударады.</w:t>
            </w:r>
          </w:p>
          <w:p w:rsidR="00920A25" w:rsidRPr="00920A25" w:rsidRDefault="00920A25" w:rsidP="00920A25">
            <w:pPr>
              <w:widowControl w:val="0"/>
              <w:tabs>
                <w:tab w:val="left" w:pos="3279"/>
              </w:tabs>
              <w:spacing w:line="242" w:lineRule="auto"/>
              <w:ind w:right="-93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w w:val="120"/>
                <w:lang w:val="kk-KZ"/>
              </w:rPr>
              <w:t>Оқушылар әуенмен  көңіл – күйлерін білдіреді.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hyperlink r:id="rId4" w:history="1">
              <w:r w:rsidRPr="00920A25">
                <w:rPr>
                  <w:rFonts w:ascii="Times New Roman" w:hAnsi="Times New Roman"/>
                  <w:color w:val="0000FF"/>
                  <w:u w:val="single"/>
                  <w:lang w:val="kk-KZ"/>
                </w:rPr>
                <w:t>https://www.youtube.com/watch?v=ui8J9vlQ4wA</w:t>
              </w:r>
            </w:hyperlink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20A25" w:rsidRPr="00920A25" w:rsidTr="00920A25">
        <w:trPr>
          <w:trHeight w:val="27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  <w:proofErr w:type="spellStart"/>
            <w:r w:rsidRPr="00920A25">
              <w:rPr>
                <w:rFonts w:ascii="Times New Roman" w:hAnsi="Times New Roman"/>
                <w:b/>
                <w:bCs/>
              </w:rPr>
              <w:t>Саба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қ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ы</w:t>
            </w:r>
            <w:r w:rsidRPr="00920A25">
              <w:rPr>
                <w:rFonts w:ascii="Times New Roman" w:hAnsi="Times New Roman"/>
                <w:b/>
                <w:bCs/>
              </w:rPr>
              <w:t>ң</w:t>
            </w:r>
            <w:proofErr w:type="spellEnd"/>
            <w:r w:rsidRPr="00920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20A25">
              <w:rPr>
                <w:rFonts w:ascii="Times New Roman" w:hAnsi="Times New Roman"/>
                <w:b/>
                <w:bCs/>
              </w:rPr>
              <w:t>о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р</w:t>
            </w:r>
            <w:r w:rsidRPr="00920A25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920A25">
              <w:rPr>
                <w:rFonts w:ascii="Times New Roman" w:hAnsi="Times New Roman"/>
                <w:b/>
                <w:bCs/>
              </w:rPr>
              <w:t>а</w:t>
            </w:r>
            <w:r w:rsidRPr="00920A25">
              <w:rPr>
                <w:rFonts w:ascii="Times New Roman" w:hAnsi="Times New Roman"/>
                <w:b/>
                <w:bCs/>
                <w:spacing w:val="2"/>
              </w:rPr>
              <w:t>с</w:t>
            </w:r>
            <w:r w:rsidRPr="00920A25">
              <w:rPr>
                <w:rFonts w:ascii="Times New Roman" w:hAnsi="Times New Roman"/>
                <w:b/>
                <w:bCs/>
              </w:rPr>
              <w:t>ы</w:t>
            </w:r>
            <w:proofErr w:type="spellEnd"/>
            <w:r w:rsidRPr="00920A2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20A25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 xml:space="preserve">5 </w:t>
            </w:r>
            <w:r w:rsidRPr="00920A25">
              <w:rPr>
                <w:rFonts w:ascii="Times New Roman" w:hAnsi="Times New Roman"/>
                <w:b/>
                <w:bCs/>
              </w:rPr>
              <w:t>м</w:t>
            </w:r>
            <w:r w:rsidRPr="00920A25">
              <w:rPr>
                <w:rFonts w:ascii="Times New Roman" w:hAnsi="Times New Roman"/>
                <w:b/>
                <w:bCs/>
                <w:spacing w:val="-2"/>
              </w:rPr>
              <w:t>ин</w:t>
            </w:r>
            <w:r w:rsidRPr="00920A25">
              <w:rPr>
                <w:rFonts w:ascii="Times New Roman" w:hAnsi="Times New Roman"/>
                <w:b/>
                <w:bCs/>
              </w:rPr>
              <w:t>)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b/>
                <w:bCs/>
                <w:lang w:val="kk-KZ"/>
              </w:rPr>
              <w:t>7 мин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 xml:space="preserve"> «Ой қозғау» әдісі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Ұйқасын тап.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Айбат шегер алыстан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Аң патшасы ............(арыстан)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А дыбысынан басталатын сөздерді ата.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 xml:space="preserve">Құрамында А дыбысы бар сыныптастарыңның есімін атаңдар. 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Сабақтың тақырыбы мен мақсатын хабарлау</w:t>
            </w:r>
          </w:p>
          <w:p w:rsidR="00920A25" w:rsidRPr="00920A25" w:rsidRDefault="00920A25" w:rsidP="00920A25">
            <w:pPr>
              <w:jc w:val="both"/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А дыбысы мен әрпін таниды, дыбыспен сәйкестендіреді</w:t>
            </w:r>
          </w:p>
          <w:p w:rsidR="00920A25" w:rsidRPr="00920A25" w:rsidRDefault="00920A25" w:rsidP="00920A25">
            <w:pPr>
              <w:jc w:val="both"/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А әрпін дұрыс таңбалап жазады.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b/>
                <w:spacing w:val="1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b/>
                <w:spacing w:val="1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b/>
                <w:spacing w:val="1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spacing w:val="1"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spacing w:val="1"/>
                <w:lang w:val="kk-KZ"/>
              </w:rPr>
              <w:t xml:space="preserve">1-тапсырма 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 xml:space="preserve">Жеке жұмыс  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«Суреттер сөйлейді» әдісі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Суретте не бейнеленген?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Аю қандай дыбыс шығарып жатыр?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А әрпін асықтардан жаса.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Суреттерге сәйкес сөздерді оқы.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b/>
                <w:spacing w:val="1"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Сөз тану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spacing w:val="1"/>
                <w:lang w:val="kk-KZ"/>
              </w:rPr>
            </w:pPr>
            <w:r w:rsidRPr="00920A25">
              <w:rPr>
                <w:rFonts w:ascii="Times New Roman" w:eastAsia="Calibri" w:hAnsi="Times New Roman"/>
                <w:spacing w:val="1"/>
                <w:lang w:val="kk-KZ"/>
              </w:rPr>
              <w:t>Мақалды тыңда.Мағынасын түсін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Calibri" w:hAnsi="Times New Roman"/>
                <w:spacing w:val="1"/>
                <w:lang w:val="kk-KZ"/>
              </w:rPr>
            </w:pPr>
            <w:r w:rsidRPr="00920A25">
              <w:rPr>
                <w:rFonts w:ascii="Times New Roman" w:eastAsia="Calibri" w:hAnsi="Times New Roman"/>
                <w:spacing w:val="1"/>
                <w:lang w:val="kk-KZ"/>
              </w:rPr>
              <w:t>Ойыңды айт.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Дескриптор: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-</w:t>
            </w:r>
            <w:r w:rsidRPr="00920A25">
              <w:rPr>
                <w:rFonts w:ascii="Times New Roman" w:eastAsia="Calibri" w:hAnsi="Times New Roman"/>
                <w:lang w:val="kk-KZ"/>
              </w:rPr>
              <w:t>сурет бойынша сұрақтарға жауап береді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-сөздерді оқып,дыбыстық талдау жасайды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 xml:space="preserve">-мақалдың мағынасын ашады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widowControl w:val="0"/>
              <w:spacing w:line="244" w:lineRule="auto"/>
              <w:ind w:right="98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Ұйқасын тауып, жалғастырады.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А дыбысынан басталатын сөздерді атайды.</w:t>
            </w: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1. Сурет бойынша сұрақтарға жауап береді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2.Сөздерді оқып,дыбыстық талдау жасайды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 xml:space="preserve">3.Мақалдың мағынасын ашады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М</w:t>
            </w:r>
            <w:r w:rsidRPr="00920A25">
              <w:rPr>
                <w:rFonts w:ascii="Times New Roman" w:hAnsi="Times New Roman"/>
                <w:spacing w:val="1"/>
                <w:lang w:val="kk-KZ"/>
              </w:rPr>
              <w:t>а</w:t>
            </w:r>
            <w:r w:rsidRPr="00920A25">
              <w:rPr>
                <w:rFonts w:ascii="Times New Roman" w:hAnsi="Times New Roman"/>
                <w:spacing w:val="-2"/>
                <w:lang w:val="kk-KZ"/>
              </w:rPr>
              <w:t>д</w:t>
            </w:r>
            <w:r w:rsidRPr="00920A25">
              <w:rPr>
                <w:rFonts w:ascii="Times New Roman" w:hAnsi="Times New Roman"/>
                <w:lang w:val="kk-KZ"/>
              </w:rPr>
              <w:t>а</w:t>
            </w:r>
            <w:r w:rsidRPr="00920A25">
              <w:rPr>
                <w:rFonts w:ascii="Times New Roman" w:hAnsi="Times New Roman"/>
                <w:spacing w:val="-2"/>
                <w:lang w:val="kk-KZ"/>
              </w:rPr>
              <w:t>қт</w:t>
            </w:r>
            <w:r w:rsidRPr="00920A25">
              <w:rPr>
                <w:rFonts w:ascii="Times New Roman" w:hAnsi="Times New Roman"/>
                <w:lang w:val="kk-KZ"/>
              </w:rPr>
              <w:t>ау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w w:val="110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w w:val="110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w w:val="110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w w:val="110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w w:val="110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w w:val="110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w w:val="110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Асықпен бағалау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Оқулық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16 бет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Доп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920A25">
              <w:rPr>
                <w:rFonts w:ascii="Times New Roman" w:hAnsi="Times New Roman"/>
                <w:color w:val="000000"/>
                <w:lang w:val="kk-KZ"/>
              </w:rPr>
              <w:t>А әрпінің баспа, жазба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920A25">
              <w:rPr>
                <w:rFonts w:ascii="Times New Roman" w:hAnsi="Times New Roman"/>
                <w:color w:val="000000"/>
                <w:lang w:val="kk-KZ"/>
              </w:rPr>
              <w:t>түрлері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Үйлердің суреті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Оқулық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 xml:space="preserve">16 бет 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Аудиотыңдалым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hyperlink r:id="rId5" w:history="1">
              <w:r w:rsidRPr="00920A25">
                <w:rPr>
                  <w:rFonts w:ascii="Times New Roman" w:hAnsi="Times New Roman"/>
                  <w:color w:val="0000FF"/>
                  <w:u w:val="single"/>
                  <w:lang w:val="kk-KZ"/>
                </w:rPr>
                <w:t>https://atamuraweb.kz/?page_id=32516</w:t>
              </w:r>
            </w:hyperlink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Асықтар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20A25" w:rsidRPr="00920A25" w:rsidTr="00920A25">
        <w:trPr>
          <w:trHeight w:val="86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  <w:r w:rsidRPr="00920A25">
              <w:rPr>
                <w:rFonts w:ascii="Times New Roman" w:hAnsi="Times New Roman"/>
                <w:b/>
                <w:lang w:val="kk-KZ"/>
              </w:rPr>
              <w:lastRenderedPageBreak/>
              <w:t>7 мин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  <w:r w:rsidRPr="00920A25">
              <w:rPr>
                <w:rFonts w:ascii="Times New Roman" w:hAnsi="Times New Roman"/>
                <w:b/>
                <w:lang w:val="kk-KZ"/>
              </w:rPr>
              <w:t>Сергіту сәті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  <w:r w:rsidRPr="00920A25">
              <w:rPr>
                <w:rFonts w:ascii="Times New Roman" w:hAnsi="Times New Roman"/>
                <w:b/>
                <w:lang w:val="kk-KZ"/>
              </w:rPr>
              <w:t>2 минут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 xml:space="preserve">2- тапсырма </w:t>
            </w: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 xml:space="preserve">Жеке  жұмыс 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Дәптермен жұмыс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Аудиожазбаны тыңда.</w:t>
            </w:r>
            <w:r w:rsidRPr="00920A25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Әріпті ауада жазу.</w:t>
            </w: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Әріп элементтерін бастырып,жүргіз.</w:t>
            </w: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Дескриптор: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szCs w:val="24"/>
                <w:lang w:val="kk-KZ" w:eastAsia="en-GB"/>
              </w:rPr>
            </w:pPr>
            <w:r w:rsidRPr="00920A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20A25">
              <w:rPr>
                <w:rFonts w:ascii="Times New Roman" w:hAnsi="Times New Roman"/>
                <w:szCs w:val="24"/>
                <w:lang w:val="kk-KZ" w:eastAsia="en-GB"/>
              </w:rPr>
              <w:t>жазу жолын, жол аралық кеңістікті, жолдың жоғары және төменгі сызығын сақтайды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20A25">
              <w:rPr>
                <w:rFonts w:ascii="Times New Roman" w:hAnsi="Times New Roman"/>
                <w:szCs w:val="24"/>
                <w:lang w:val="kk-KZ" w:eastAsia="en-GB"/>
              </w:rPr>
              <w:t>-әріп элементтерін талаптарға сай жазады</w:t>
            </w:r>
            <w:r w:rsidRPr="00920A25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Pr="00920A25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 </w:t>
            </w: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w w:val="115"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szCs w:val="24"/>
                <w:lang w:val="kk-KZ" w:eastAsia="en-GB"/>
              </w:rPr>
              <w:t>«Денеңмен сурет сал»</w:t>
            </w:r>
            <w:r w:rsidRPr="00920A25">
              <w:rPr>
                <w:rFonts w:ascii="Times New Roman" w:eastAsia="Calibri" w:hAnsi="Times New Roman"/>
                <w:szCs w:val="24"/>
                <w:lang w:val="kk-KZ" w:eastAsia="en-GB"/>
              </w:rPr>
              <w:t xml:space="preserve"> </w:t>
            </w:r>
            <w:r w:rsidRPr="00920A25">
              <w:rPr>
                <w:rFonts w:ascii="Times New Roman" w:eastAsia="Calibri" w:hAnsi="Times New Roman"/>
                <w:b/>
                <w:szCs w:val="24"/>
                <w:lang w:val="kk-KZ" w:eastAsia="en-GB"/>
              </w:rPr>
              <w:t>ойыны.</w:t>
            </w:r>
            <w:r w:rsidRPr="00920A25">
              <w:rPr>
                <w:rFonts w:ascii="Times New Roman" w:eastAsia="Calibri" w:hAnsi="Times New Roman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1.Әріп элементтерін</w:t>
            </w:r>
            <w:r w:rsidRPr="00920A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бастырып жүргізеді</w:t>
            </w: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szCs w:val="24"/>
                <w:lang w:val="kk-KZ" w:eastAsia="en-GB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szCs w:val="24"/>
                <w:lang w:val="kk-KZ" w:eastAsia="en-GB"/>
              </w:rPr>
            </w:pP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sz w:val="20"/>
                <w:lang w:val="kk-KZ"/>
              </w:rPr>
            </w:pPr>
            <w:r w:rsidRPr="00920A25">
              <w:rPr>
                <w:rFonts w:ascii="Times New Roman" w:eastAsia="Calibri" w:hAnsi="Times New Roman"/>
                <w:szCs w:val="24"/>
                <w:lang w:val="kk-KZ" w:eastAsia="en-GB"/>
              </w:rPr>
              <w:t>Оқушылар алдында бояу тұр деп ойлайды. Сол бояудан өзінің қалаған түсін  таңдап алады. А дыбысын  ауада жазады. Алдымен бояуға оң қолын, содан соң сол қолын, мұрнын, құлағын, аяғын батырып ауада жазады.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«Комментарий» арқылы бір-бірін бағалау»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 xml:space="preserve">Дәптер 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қаламсап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hyperlink r:id="rId6" w:history="1">
              <w:r w:rsidRPr="00920A25">
                <w:rPr>
                  <w:rFonts w:ascii="Times New Roman" w:hAnsi="Times New Roman"/>
                  <w:color w:val="0000FF"/>
                  <w:u w:val="single"/>
                  <w:lang w:val="kk-KZ"/>
                </w:rPr>
                <w:t>https://www.youtube.com/watch?v=qjkvITKwlaE</w:t>
              </w:r>
            </w:hyperlink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20A25" w:rsidRPr="00920A25" w:rsidTr="00920A25">
        <w:trPr>
          <w:trHeight w:val="64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  <w:r w:rsidRPr="00920A25">
              <w:rPr>
                <w:rFonts w:ascii="Times New Roman" w:hAnsi="Times New Roman"/>
                <w:b/>
                <w:bCs/>
                <w:lang w:val="kk-KZ"/>
              </w:rPr>
              <w:t>Саба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қ</w:t>
            </w:r>
            <w:r w:rsidRPr="00920A25">
              <w:rPr>
                <w:rFonts w:ascii="Times New Roman" w:hAnsi="Times New Roman"/>
                <w:b/>
                <w:bCs/>
                <w:spacing w:val="1"/>
                <w:lang w:val="kk-KZ"/>
              </w:rPr>
              <w:t>т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ы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ң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 xml:space="preserve"> </w:t>
            </w:r>
            <w:r w:rsidRPr="00920A25">
              <w:rPr>
                <w:rFonts w:ascii="Times New Roman" w:hAnsi="Times New Roman"/>
                <w:b/>
                <w:bCs/>
                <w:spacing w:val="2"/>
                <w:lang w:val="kk-KZ"/>
              </w:rPr>
              <w:t>с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о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ң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 xml:space="preserve">ы 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  <w:r w:rsidRPr="00920A25">
              <w:rPr>
                <w:rFonts w:ascii="Times New Roman" w:hAnsi="Times New Roman"/>
                <w:b/>
                <w:bCs/>
                <w:spacing w:val="1"/>
                <w:lang w:val="kk-KZ"/>
              </w:rPr>
              <w:t xml:space="preserve">6 </w:t>
            </w:r>
            <w:r w:rsidRPr="00920A25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920A25">
              <w:rPr>
                <w:rFonts w:ascii="Times New Roman" w:hAnsi="Times New Roman"/>
                <w:b/>
                <w:bCs/>
                <w:spacing w:val="-2"/>
                <w:lang w:val="kk-KZ"/>
              </w:rPr>
              <w:t>ин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 xml:space="preserve">3 –тапсырма </w:t>
            </w:r>
          </w:p>
          <w:p w:rsidR="00920A25" w:rsidRPr="00920A25" w:rsidRDefault="00920A25" w:rsidP="00920A25">
            <w:pPr>
              <w:widowControl w:val="0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Жұптық жұмыс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«Бояулар сыры» әдісі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Суретке сәйкес сөз сызбасындағы бос орындардағы дыбысты анықта.Боя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 xml:space="preserve">Оны тиісті буындарға бөл. 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eastAsia="Calibri" w:hAnsi="Times New Roman"/>
                <w:b/>
                <w:lang w:val="kk-KZ"/>
              </w:rPr>
            </w:pPr>
            <w:r w:rsidRPr="00920A25">
              <w:rPr>
                <w:rFonts w:ascii="Times New Roman" w:eastAsia="Calibri" w:hAnsi="Times New Roman"/>
                <w:b/>
                <w:lang w:val="kk-KZ"/>
              </w:rPr>
              <w:t>Дескриптор: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- сызбадағы дыбысты анықтап,бояйды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-дыбыстарды ажыратады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9"/>
              <w:ind w:left="53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-сөзді буынға бөледі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1.Сызбадағы дыбысты анықтап,бояйды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2. Дыбыстарды ажыратады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 xml:space="preserve">3. Сөзді буынға бөледі </w:t>
            </w: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920A25" w:rsidRPr="00920A25" w:rsidRDefault="00920A25" w:rsidP="00920A25">
            <w:pPr>
              <w:widowControl w:val="0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eastAsia="Calibri" w:hAnsi="Times New Roman"/>
                <w:lang w:val="kk-KZ"/>
              </w:rPr>
            </w:pPr>
          </w:p>
          <w:p w:rsidR="00920A25" w:rsidRPr="00920A25" w:rsidRDefault="00920A25" w:rsidP="00920A25">
            <w:pPr>
              <w:widowControl w:val="0"/>
              <w:spacing w:line="252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w w:val="110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 xml:space="preserve"> «Отшашу» арқылы бір-бірін бағалау»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Таратпа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қаламсап</w:t>
            </w:r>
          </w:p>
        </w:tc>
      </w:tr>
      <w:tr w:rsidR="00920A25" w:rsidRPr="00920A25" w:rsidTr="00920A25">
        <w:trPr>
          <w:trHeight w:val="96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  <w:r w:rsidRPr="00920A25">
              <w:rPr>
                <w:rFonts w:ascii="Times New Roman" w:hAnsi="Times New Roman"/>
                <w:b/>
                <w:lang w:val="kk-KZ"/>
              </w:rPr>
              <w:t>Рефлексия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lang w:val="kk-KZ"/>
              </w:rPr>
            </w:pPr>
            <w:r w:rsidRPr="00920A25">
              <w:rPr>
                <w:rFonts w:ascii="Times New Roman" w:hAnsi="Times New Roman"/>
                <w:b/>
                <w:lang w:val="kk-KZ"/>
              </w:rPr>
              <w:t>5 мин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b/>
                <w:noProof/>
                <w:lang w:val="kk-KZ"/>
              </w:rPr>
            </w:pPr>
            <w:r w:rsidRPr="00920A25">
              <w:rPr>
                <w:rFonts w:ascii="Times New Roman" w:hAnsi="Times New Roman"/>
                <w:b/>
                <w:noProof/>
                <w:lang w:val="kk-KZ"/>
              </w:rPr>
              <w:t>«Бес саусақ» әдісі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b/>
                <w:noProof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Бас бармақ – өзімді қалай сезіндім?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Балаң үйрек – басқаларға көмегім тиді ме?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Ортан терек – бүгінгі көңіл күйім  қандай болды?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Шылдыр шүмек – бүгінгі сабақ ұнады ма?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  <w:r w:rsidRPr="00920A25">
              <w:rPr>
                <w:rFonts w:ascii="Times New Roman" w:hAnsi="Times New Roman"/>
                <w:lang w:val="kk-KZ"/>
              </w:rPr>
              <w:t>Кішкентай бөбек – бүгін не үйрендім?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widowControl w:val="0"/>
              <w:spacing w:before="11" w:line="242" w:lineRule="auto"/>
              <w:ind w:left="56" w:right="139"/>
              <w:rPr>
                <w:rFonts w:ascii="Times New Roman" w:eastAsia="Calibri" w:hAnsi="Times New Roman"/>
                <w:lang w:val="kk-KZ"/>
              </w:rPr>
            </w:pPr>
            <w:r w:rsidRPr="00920A25">
              <w:rPr>
                <w:rFonts w:ascii="Times New Roman" w:eastAsia="Calibri" w:hAnsi="Times New Roman"/>
                <w:lang w:val="kk-KZ"/>
              </w:rPr>
              <w:t>Бүгінгі сабақтан  алған білімдерін саусақтар арқылы әңгімелейді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spacing w:val="-2"/>
                <w:lang w:val="kk-KZ"/>
              </w:rPr>
            </w:pPr>
            <w:r w:rsidRPr="00920A25">
              <w:rPr>
                <w:rFonts w:ascii="Times New Roman" w:hAnsi="Times New Roman"/>
                <w:spacing w:val="-2"/>
                <w:lang w:val="kk-KZ"/>
              </w:rPr>
              <w:t xml:space="preserve">Бес саусақтың 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spacing w:val="-2"/>
                <w:lang w:val="kk-KZ"/>
              </w:rPr>
            </w:pPr>
            <w:r w:rsidRPr="00920A25">
              <w:rPr>
                <w:rFonts w:ascii="Times New Roman" w:hAnsi="Times New Roman"/>
                <w:spacing w:val="-2"/>
                <w:lang w:val="kk-KZ"/>
              </w:rPr>
              <w:t>суреті</w:t>
            </w:r>
          </w:p>
          <w:p w:rsidR="00920A25" w:rsidRPr="00920A25" w:rsidRDefault="00920A25" w:rsidP="00920A25">
            <w:pPr>
              <w:rPr>
                <w:rFonts w:ascii="Times New Roman" w:hAnsi="Times New Roman"/>
                <w:spacing w:val="-2"/>
                <w:lang w:val="kk-KZ"/>
              </w:rPr>
            </w:pPr>
            <w:r w:rsidRPr="00920A25">
              <w:rPr>
                <w:noProof/>
                <w:lang w:eastAsia="ru-RU"/>
              </w:rPr>
              <w:drawing>
                <wp:inline distT="0" distB="0" distL="0" distR="0" wp14:anchorId="1CC13F5B" wp14:editId="2401F1C4">
                  <wp:extent cx="581025" cy="542925"/>
                  <wp:effectExtent l="0" t="0" r="9525" b="9525"/>
                  <wp:docPr id="1" name="Рисунок 215" descr="Ақ саусақ билейді, билейді... | Бәрі тур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 descr="Ақ саусақ билейді, билейді... | Бәрі тура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A25" w:rsidRPr="00920A25" w:rsidRDefault="00920A25" w:rsidP="00920A25">
      <w:pPr>
        <w:tabs>
          <w:tab w:val="left" w:pos="2068"/>
        </w:tabs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52"/>
        <w:gridCol w:w="3233"/>
        <w:gridCol w:w="3060"/>
      </w:tblGrid>
      <w:tr w:rsidR="00920A25" w:rsidRPr="00920A25" w:rsidTr="00920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tabs>
                <w:tab w:val="left" w:pos="2068"/>
              </w:tabs>
              <w:rPr>
                <w:noProof/>
                <w:lang w:val="kk-KZ"/>
              </w:rPr>
            </w:pPr>
            <w:r w:rsidRPr="00920A25">
              <w:rPr>
                <w:noProof/>
                <w:lang w:val="kk-KZ"/>
              </w:rPr>
              <w:t xml:space="preserve">                </w:t>
            </w:r>
            <w:r w:rsidRPr="00920A25">
              <w:rPr>
                <w:noProof/>
                <w:lang w:eastAsia="ru-RU"/>
              </w:rPr>
              <w:drawing>
                <wp:inline distT="0" distB="0" distL="0" distR="0" wp14:anchorId="3CA858C8" wp14:editId="27914F84">
                  <wp:extent cx="638175" cy="638175"/>
                  <wp:effectExtent l="0" t="0" r="9525" b="9525"/>
                  <wp:docPr id="2" name="Рисунок 144" descr="Яблоко: состав, полезные свойства и калорийность, виды ябл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Яблоко: состав, полезные свойства и калорийность, виды ябл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noProof/>
                <w:lang w:val="kk-KZ"/>
              </w:rPr>
            </w:pPr>
          </w:p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05"/>
              <w:gridCol w:w="707"/>
              <w:gridCol w:w="707"/>
              <w:gridCol w:w="707"/>
            </w:tblGrid>
            <w:tr w:rsidR="00920A25" w:rsidRPr="00920A25" w:rsidTr="00920A25">
              <w:trPr>
                <w:trHeight w:val="581"/>
              </w:trPr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noProof/>
                      <w:lang w:val="kk-KZ"/>
                    </w:rPr>
                  </w:pPr>
                  <w:r w:rsidRPr="00920A2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A905F22" wp14:editId="04C7B69C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52730" cy="262890"/>
                            <wp:effectExtent l="0" t="0" r="13970" b="22860"/>
                            <wp:wrapNone/>
                            <wp:docPr id="145" name="Овал 1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730" cy="262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787F23" id="Овал 145" o:spid="_x0000_s1026" style="position:absolute;margin-left:3.15pt;margin-top:1.95pt;width:19.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6NGggIAAAAFAAAOAAAAZHJzL2Uyb0RvYy54bWysVM1uEzEQviPxDpbvdDdL0pYoSRUaBSFV&#10;baUW9Tzx2llL/sN2sikPwzMgrrxEHomxd9uklBMiB2fG8+fvm5mdXOy0Ilvug7RmSgcnJSXcMFtL&#10;s57SL/fLd+eUhAimBmUNn9JHHujF7O2bSevGvLKNVTX3BJOYMG7dlDYxunFRBNZwDeHEOm7QKKzX&#10;EFH166L20GJ2rYqqLE+L1vraect4CHi76Ix0lvMLwVm8ESLwSNSU4ttiPn0+V+ksZhMYrz24RrL+&#10;GfAPr9AgDRZ9TrWACGTj5atUWjJvgxXxhFldWCEk4xkDohmUf6C5a8DxjAXJCe6ZpvD/0rLr7a0n&#10;ssbeDUeUGNDYpP33/c/9j/0vku6QodaFMTreuVvfawHFBHcnvE7/CITsMquPz6zyXSQML6tRdfYe&#10;uWdoqk6rapRzFodg50P8xK0mSZhSrpR0IeGGMWyvQsSa6P3kla6DVbJeSqWy4terS+XJFlKPy6o8&#10;zW3FkBduypA2PWZYprcAzppQEFHUDtEHs6YE1BqHmEWfa7+IDsdFhsvzwcdF59RAzbvSoxJ/ia5U&#10;uXPv5OPHJhQLCE0Xkkv0IcokMDzPbA868d4xnaSVrR+xV952QxwcW0rMdgUh3oLHqUVcuInxBg+h&#10;LIK1vURJY/23v90nfxwmtFLS4hYgEV834Dkl6rPBMfswGA7T2mRlODqrUPHHltWxxWz0pcUmDHDn&#10;Hcti8o/qSRTe6gdc2HmqiiYwDGt3lPfKZey2E1ee8fk8u+GqOIhX5s6xlDzxlHi83z2Ad/3URBy3&#10;a/u0Ma8mp/NNkcbON9EKmcfqwCu2Kim4Zrlp/Sch7fGxnr0OH67ZbwAAAP//AwBQSwMEFAAGAAgA&#10;AAAhAGc6U87bAAAABQEAAA8AAABkcnMvZG93bnJldi54bWxMjs1OwzAQhO9IvIO1SNyoUwKhDXEq&#10;xM+FU2lJz268TaLE68h22/D2LKdyGo1mNPMVq8kO4oQ+dI4UzGcJCKTamY4aBd/bj7sFiBA1GT04&#10;QgU/GGBVXl8VOjfuTF942sRG8AiFXCtoYxxzKUPdotVh5kYkzg7OWx3Z+kYar888bgd5nySZtLoj&#10;fmj1iK8t1v3maBWY3fvW02dWycNbX3V9tV4+2bVStzfTyzOIiFO8lOEPn9GhZKa9O5IJYlCQpVxU&#10;kC5BcPqQzUHsWR9TkGUh/9OXvwAAAP//AwBQSwECLQAUAAYACAAAACEAtoM4kv4AAADhAQAAEwAA&#10;AAAAAAAAAAAAAAAAAAAAW0NvbnRlbnRfVHlwZXNdLnhtbFBLAQItABQABgAIAAAAIQA4/SH/1gAA&#10;AJQBAAALAAAAAAAAAAAAAAAAAC8BAABfcmVscy8ucmVsc1BLAQItABQABgAIAAAAIQA166NGggIA&#10;AAAFAAAOAAAAAAAAAAAAAAAAAC4CAABkcnMvZTJvRG9jLnhtbFBLAQItABQABgAIAAAAIQBnOlPO&#10;2wAAAAUBAAAPAAAAAAAAAAAAAAAAANwEAABkcnMvZG93bnJldi54bWxQSwUGAAAAAAQABADzAAAA&#10;5AUAAAAA&#10;" fillcolor="#002060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noProof/>
                      <w:lang w:val="kk-KZ"/>
                    </w:rPr>
                  </w:pPr>
                  <w:r w:rsidRPr="00920A2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F9E7771" wp14:editId="0BA772F1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252730" cy="262255"/>
                            <wp:effectExtent l="0" t="0" r="13970" b="23495"/>
                            <wp:wrapNone/>
                            <wp:docPr id="146" name="Овал 1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730" cy="262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A57FF2" id="Овал 146" o:spid="_x0000_s1026" style="position:absolute;margin-left:2.45pt;margin-top:1.65pt;width:19.9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WWfwIAAAAFAAAOAAAAZHJzL2Uyb0RvYy54bWysVM1uEzEQviPxDpbvdDdLkpaoSRUaBSFV&#10;baQW9Tzx2llL/sN2sikPwzMgrrxEHomxd9umlBMiB2fG8+fvm5k9v9hrRXbcB2nNlA5OSkq4YbaW&#10;ZjOlX+6W784oCRFMDcoaPqUPPNCL2ds3562b8Mo2VtXcE0xiwqR1U9rE6CZFEVjDNYQT67hBo7Be&#10;Q0TVb4raQ4vZtSqqshwXrfW185bxEPB20RnpLOcXgrN4I0TgkagpxbfFfPp8rtNZzM5hsvHgGsn6&#10;Z8A/vEKDNFj0KdUCIpCtl69Sacm8DVbEE2Z1YYWQjGcMiGZQ/oHmtgHHMxYkJ7gnmsL/S8uudytP&#10;ZI29G44pMaCxSYfvh5+HH4dfJN0hQ60LE3S8dSvfawHFBHcvvE7/CITsM6sPT6zyfSQML6tRdfoe&#10;uWdoqsZVNRqlnMVzsPMhfuJWkyRMKVdKupBwwwR2VyF23o9e6TpYJeulVCorfrO+VJ7sIPW4rMpx&#10;bisWeOGmDGnTY4ZlegvgrAkFEUXtEH0wG0pAbXCIWfS59ovocFxkuDwbfFx0Tg3UvCs9KvHXQ+vd&#10;M8wXeRKKBYSmC8mmPkSZBIbnme1BJ947ppO0tvUD9srbboiDY0uJ2a4gxBV4nFrEhZsYb/AQyiJY&#10;20uUNNZ/+9t98sdhQislLW4BEvF1C55Toj4bHLMPg+EwrU1WhqPTChV/bFkfW8xWX1pswgB33rEs&#10;Jv+oHkXhrb7HhZ2nqmgCw7B2R3mvXMZuO3HlGZ/PsxuuioN4ZW4dS8kTT4nHu/09eNdPTcRxu7aP&#10;G/NqcjrfFGnsfButkHmsnnnFViUF1yw3rf8kpD0+1rPX84dr9hsAAP//AwBQSwMEFAAGAAgAAAAh&#10;AG51OrraAAAABQEAAA8AAABkcnMvZG93bnJldi54bWxMjs1OwzAQhO9IvIO1SNyoA41SGrKpED+X&#10;nkpLOLvxNokSryPbbcPb457KaTSa0cxXrCYziBM531lGeJwlIIhrqztuEL53nw/PIHxQrNVgmRB+&#10;ycOqvL0pVK7tmb/otA2NiCPsc4XQhjDmUvq6JaP8zI7EMTtYZ1SI1jVSO3WO42aQT0mSSaM6jg+t&#10;GumtpbrfHg2C/vnYOV5nlTy891XXV5vlwmwQ7++m1xcQgaZwLcMFP6JDGZn29sjaiwEhXcYiwnwO&#10;IqZpugCxv2gGsizkf/ryDwAA//8DAFBLAQItABQABgAIAAAAIQC2gziS/gAAAOEBAAATAAAAAAAA&#10;AAAAAAAAAAAAAABbQ29udGVudF9UeXBlc10ueG1sUEsBAi0AFAAGAAgAAAAhADj9If/WAAAAlAEA&#10;AAsAAAAAAAAAAAAAAAAALwEAAF9yZWxzLy5yZWxzUEsBAi0AFAAGAAgAAAAhAOuepZZ/AgAAAAUA&#10;AA4AAAAAAAAAAAAAAAAALgIAAGRycy9lMm9Eb2MueG1sUEsBAi0AFAAGAAgAAAAhAG51OrraAAAA&#10;BQEAAA8AAAAAAAAAAAAAAAAA2QQAAGRycy9kb3ducmV2LnhtbFBLBQYAAAAABAAEAPMAAADgBQAA&#10;AAA=&#10;" fillcolor="#002060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noProof/>
                      <w:lang w:val="kk-KZ"/>
                    </w:rPr>
                  </w:pPr>
                </w:p>
              </w:tc>
            </w:tr>
          </w:tbl>
          <w:p w:rsidR="00920A25" w:rsidRPr="00920A25" w:rsidRDefault="00920A25" w:rsidP="00920A25">
            <w:pPr>
              <w:tabs>
                <w:tab w:val="left" w:pos="2068"/>
              </w:tabs>
              <w:rPr>
                <w:noProof/>
                <w:lang w:val="kk-KZ"/>
              </w:rPr>
            </w:pP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  <w:r w:rsidRPr="00920A25">
              <w:rPr>
                <w:lang w:val="kk-KZ"/>
              </w:rPr>
              <w:t xml:space="preserve">                </w:t>
            </w:r>
            <w:r w:rsidRPr="00920A25">
              <w:rPr>
                <w:noProof/>
                <w:lang w:eastAsia="ru-RU"/>
              </w:rPr>
              <w:drawing>
                <wp:inline distT="0" distB="0" distL="0" distR="0" wp14:anchorId="2162B884" wp14:editId="6EE21D20">
                  <wp:extent cx="1009650" cy="657225"/>
                  <wp:effectExtent l="0" t="0" r="0" b="9525"/>
                  <wp:docPr id="3" name="Рисунок 147" descr="АСЫҒЫҢЫЗ АЛШЫСЫНАН ТҮССІН !!! ПУСТЬ ВАШ АСЫК ПАДЁТ НА АЛШЫ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АСЫҒЫҢЫЗ АЛШЫСЫНАН ТҮССІН !!! ПУСТЬ ВАШ АСЫК ПАДЁТ НА АЛШЫ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  <w:tbl>
            <w:tblPr>
              <w:tblStyle w:val="1"/>
              <w:tblW w:w="3007" w:type="dxa"/>
              <w:tblInd w:w="0" w:type="dxa"/>
              <w:tblLook w:val="04A0" w:firstRow="1" w:lastRow="0" w:firstColumn="1" w:lastColumn="0" w:noHBand="0" w:noVBand="1"/>
            </w:tblPr>
            <w:tblGrid>
              <w:gridCol w:w="751"/>
              <w:gridCol w:w="752"/>
              <w:gridCol w:w="752"/>
              <w:gridCol w:w="752"/>
            </w:tblGrid>
            <w:tr w:rsidR="00920A25" w:rsidRPr="00920A25" w:rsidTr="00920A25">
              <w:trPr>
                <w:trHeight w:val="579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  <w:r w:rsidRPr="00920A2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D58E698" wp14:editId="266B39F0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2730" cy="262255"/>
                            <wp:effectExtent l="0" t="0" r="13970" b="23495"/>
                            <wp:wrapNone/>
                            <wp:docPr id="166" name="Овал 1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730" cy="262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8E7CCE" id="Овал 166" o:spid="_x0000_s1026" style="position:absolute;margin-left:.8pt;margin-top:-.2pt;width:19.9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hhfwIAAAAFAAAOAAAAZHJzL2Uyb0RvYy54bWysVM1uEzEQviPxDpbvdDdLkpaoSRUaBSFV&#10;baQW9Tzx2llL/sN2sikPwzMgrrxEHomxd9umlBMiB2fG8+fvm5k9v9hrRXbcB2nNlA5OSkq4YbaW&#10;ZjOlX+6W784oCRFMDcoaPqUPPNCL2ds3562b8Mo2VtXcE0xiwqR1U9rE6CZFEVjDNYQT67hBo7Be&#10;Q0TVb4raQ4vZtSqqshwXrfW185bxEPB20RnpLOcXgrN4I0TgkagpxbfFfPp8rtNZzM5hsvHgGsn6&#10;Z8A/vEKDNFj0KdUCIpCtl69Sacm8DVbEE2Z1YYWQjGcMiGZQ/oHmtgHHMxYkJ7gnmsL/S8uudytP&#10;ZI29G48pMaCxSYfvh5+HH4dfJN0hQ60LE3S8dSvfawHFBHcvvE7/CITsM6sPT6zyfSQML6tRdfoe&#10;uWdoqsZVNRqlnMVzsPMhfuJWkyRMKVdKupBwwwR2VyF23o9e6TpYJeulVCorfrO+VJ7sIPW4rMpx&#10;bisWeOGmDGnTY4ZlegvgrAkFEUXtEH0wG0pAbXCIWfS59ovocFxkuDwbfFx0Tg3UvCs9KvHXQ+vd&#10;M8wXeRKKBYSmC8mmPkSZBIbnme1BJ947ppO0tvUD9srbboiDY0uJ2a4gxBV4nFrEhZsYb/AQyiJY&#10;20uUNNZ/+9t98sdhQislLW4BEvF1C55Toj4bHLMPg+EwrU1WhqPTChV/bFkfW8xWX1pswgB33rEs&#10;Jv+oHkXhrb7HhZ2nqmgCw7B2R3mvXMZuO3HlGZ/PsxuuioN4ZW4dS8kTT4nHu/09eNdPTcRxu7aP&#10;G/NqcjrfFGnsfButkHmsnnnFViUF1yw3rf8kpD0+1rPX84dr9hsAAP//AwBQSwMEFAAGAAgAAAAh&#10;AI/oLgDYAAAABQEAAA8AAABkcnMvZG93bnJldi54bWxMjsFuwjAQRO+V+g/WVuIGDhVKSxoHVW25&#10;9ESBcDbxkkSJ15FtIP17llN7Go1mNPPy1Wh7cUEfWkcK5rMEBFLlTEu1gv1uPX0FEaImo3tHqOAX&#10;A6yKx4dcZ8Zd6Qcv21gLHqGQaQVNjEMmZagatDrM3IDE2cl5qyNbX0vj9ZXHbS+fkySVVrfED40e&#10;8KPBqtuerQJz+Np5+k5LefrsyrYrN8sXu1Fq8jS+v4GIOMa/MtzxGR0KZjq6M5kgevYpFxVMFyA4&#10;XcxZj6zJEmSRy//0xQ0AAP//AwBQSwECLQAUAAYACAAAACEAtoM4kv4AAADhAQAAEwAAAAAAAAAA&#10;AAAAAAAAAAAAW0NvbnRlbnRfVHlwZXNdLnhtbFBLAQItABQABgAIAAAAIQA4/SH/1gAAAJQBAAAL&#10;AAAAAAAAAAAAAAAAAC8BAABfcmVscy8ucmVsc1BLAQItABQABgAIAAAAIQAQMlhhfwIAAAAFAAAO&#10;AAAAAAAAAAAAAAAAAC4CAABkcnMvZTJvRG9jLnhtbFBLAQItABQABgAIAAAAIQCP6C4A2AAAAAUB&#10;AAAPAAAAAAAAAAAAAAAAANkEAABkcnMvZG93bnJldi54bWxQSwUGAAAAAAQABADzAAAA3gUAAAAA&#10;" fillcolor="#002060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  <w:r w:rsidRPr="00920A2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6932610" wp14:editId="4167F1FB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2730" cy="262255"/>
                            <wp:effectExtent l="0" t="0" r="13970" b="23495"/>
                            <wp:wrapNone/>
                            <wp:docPr id="168" name="Овал 1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730" cy="262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EF3446" id="Овал 168" o:spid="_x0000_s1026" style="position:absolute;margin-left:1.5pt;margin-top:-.2pt;width:19.9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v8fQIAAAAFAAAOAAAAZHJzL2Uyb0RvYy54bWysVM1uGjEQvlfqO1i+NwtbSFIUiGgQVSWU&#10;IJEq58Frs5b8V9uw0IfpM1S99iV4pI69m4Q0PVXlYGY845n5vpnZq+u9VmTHfZDWjGn/rEcJN8xW&#10;0mzG9Mv9/N0lJSGCqUBZw8f0wAO9nrx9c9W4ES9tbVXFPcEgJowaN6Z1jG5UFIHVXEM4s44bNArr&#10;NURU/aaoPDQYXaui7PXOi8b6ynnLeAh4O2uNdJLjC8FZvBMi8EjUmGJtMZ8+n+t0FpMrGG08uFqy&#10;rgz4hyo0SINJn0LNIALZevkqlJbM22BFPGNWF1YIyXjGgGj6vT/QrGpwPGNBcoJ7oin8v7Dsdrf0&#10;RFbYu3NslQGNTTp+P/48/jj+IukOGWpcGKHjyi19pwUUE9y98Dr9IxCyz6wenljl+0gYXpbD8uI9&#10;cs/QVJ6X5XCYYhbPj50P8RO3miRhTLlS0oWEG0awW4TYej96petglazmUqms+M36RnmyA+zxfN7D&#10;X5fghZsypEnFDNBMGOCsCQURRe0QfTAbSkBtcIhZ9Dn3i9fhNMlgftn/OGudaqh4m3p4mrl1zzBf&#10;xEkoZhDq9kk2dcUqk8DwPLMd6MR7y3SS1rY6YK+8bYc4ODaXGG0BIS7B49QiLtzEeIeHUBbB2k6i&#10;pLb+29/ukz8OE1opaXALkIivW/CcEvXZ4Jh96A8GaW2yMhhelKj4U8v61GK2+sZiE/q4845lMflH&#10;9SgKb/UDLuw0ZUUTGIa5W8o75Sa224krz/h0mt1wVRzEhVk5loInnhKP9/sH8K6bmojjdmsfN+bV&#10;5LS+6aWx0220QuaxeuYVW5UUXLPctO6TkPb4VM9ezx+uyW8AAAD//wMAUEsDBBQABgAIAAAAIQC8&#10;Gw883AAAAAUBAAAPAAAAZHJzL2Rvd25yZXYueG1sTI/BbsIwEETvlfoP1lbqDZwCqmiIgygSzaGX&#10;QvkAJ17sqPE6jQ2kf9/tqZxGq1nNvCnWo+/EBYfYBlLwNM1AIDXBtGQVHD93kyWImDQZ3QVCBT8Y&#10;YV3e3xU6N+FKe7wckhUcQjHXClxKfS5lbBx6HaehR2LvFAavE5+DlWbQVw73nZxl2bP0uiVucLrH&#10;rcPm63D2CnZL+f7R7t+yrd1U1betX6v50Sn1+DBuViASjun/Gf7wGR1KZqrDmUwUnYI5L0kKJgsQ&#10;7C5mvKNmzV5AloW8pS9/AQAA//8DAFBLAQItABQABgAIAAAAIQC2gziS/gAAAOEBAAATAAAAAAAA&#10;AAAAAAAAAAAAAABbQ29udGVudF9UeXBlc10ueG1sUEsBAi0AFAAGAAgAAAAhADj9If/WAAAAlAEA&#10;AAsAAAAAAAAAAAAAAAAALwEAAF9yZWxzLy5yZWxzUEsBAi0AFAAGAAgAAAAhAOwui/x9AgAAAAUA&#10;AA4AAAAAAAAAAAAAAAAALgIAAGRycy9lMm9Eb2MueG1sUEsBAi0AFAAGAAgAAAAhALwbDzzcAAAA&#10;BQEAAA8AAAAAAAAAAAAAAAAA1wQAAGRycy9kb3ducmV2LnhtbFBLBQYAAAAABAAEAPMAAADgBQAA&#10;AAA=&#10;" fillcolor="red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  <w:r w:rsidRPr="00920A2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62833A5" wp14:editId="19825157">
                            <wp:simplePos x="0" y="0"/>
                            <wp:positionH relativeFrom="column">
                              <wp:posOffset>18415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2730" cy="262255"/>
                            <wp:effectExtent l="0" t="0" r="13970" b="23495"/>
                            <wp:wrapNone/>
                            <wp:docPr id="167" name="Овал 1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730" cy="262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C51BC8" id="Овал 167" o:spid="_x0000_s1026" style="position:absolute;margin-left:1.45pt;margin-top:-.2pt;width:19.9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UugAIAAAAFAAAOAAAAZHJzL2Uyb0RvYy54bWysVM1uEzEQviPxDpbvdDdLkpaoSRUaBSFV&#10;baQW9Tzx2llL/sN2sikPwzMgrrxEHomxd9umlBMiB2fG8+fvm5k9v9hrRXbcB2nNlA5OSkq4YbaW&#10;ZjOlX+6W784oCRFMDcoaPqUPPNCL2ds3562b8Mo2VtXcE0xiwqR1U9rE6CZFEVjDNYQT67hBo7Be&#10;Q0TVb4raQ4vZtSqqshwXrfW185bxEPB20RnpLOcXgrN4I0TgkagpxbfFfPp8rtNZzM5hsvHgGsn6&#10;Z8A/vEKDNFj0KdUCIpCtl69Sacm8DVbEE2Z1YYWQjGcMiGZQ/oHmtgHHMxYkJ7gnmsL/S8uudytP&#10;ZI29G59SYkBjkw7fDz8PPw6/SLpDhloXJuh461a+1wKKCe5eeJ3+EQjZZ1Yfnljl+0gYXlaj6vQ9&#10;cs/QVI2rajRKOYvnYOdD/MStJkmYUq6UdCHhhgnsrkLsvB+90nWwStZLqVRW/GZ9qTzZQepxWZXj&#10;3FYs8MJNGdKmxwzL9BbAWRMKIoraIfpgNpSA2uAQs+hz7RfR4bjIcHk2+LjonBqoeVd6VOKvh9a7&#10;Z5gv8iQUCwhNF5JNfYgyCQzPM9uDTrx3TCdpbesH7JW33RAHx5YSs11BiCvwOLWICzcx3uAhlEWw&#10;tpcoaaz/9rf75I/DhFZKWtwCJOLrFjynRH02OGYfBsNhWpusDEenFSr+2LI+tpitvrTYhAHuvGNZ&#10;TP5RPYrCW32PCztPVdEEhmHtjvJeuYzdduLKMz6fZzdcFQfxytw6lpInnhKPd/t78K6fmojjdm0f&#10;N+bV5HS+KdLY+TZaIfNYPfOKrUoKrlluWv9JSHt8rGev5w/X7DcAAAD//wMAUEsDBBQABgAIAAAA&#10;IQDZf4Wg2wAAAAUBAAAPAAAAZHJzL2Rvd25yZXYueG1sTI7NbsIwEITvlfoO1iL1Bg4RgiaNg6r+&#10;XHqi0PRs4iWJEq8j20D69t2eymk0mtHMV2wnO4gL+tA5UrBcJCCQamc6ahR8Hd7njyBC1GT04AgV&#10;/GCAbXl/V+jcuCt94mUfG8EjFHKtoI1xzKUMdYtWh4UbkTg7OW91ZOsbaby+8rgdZJoka2l1R/zQ&#10;6hFfWqz7/dkqMN9vB08f60qeXvuq66tdtrE7pR5m0/MTiIhT/C/DHz6jQ8lMR3cmE8SgIM24qGC+&#10;AsHpKt2AOLImGciykLf05S8AAAD//wMAUEsBAi0AFAAGAAgAAAAhALaDOJL+AAAA4QEAABMAAAAA&#10;AAAAAAAAAAAAAAAAAFtDb250ZW50X1R5cGVzXS54bWxQSwECLQAUAAYACAAAACEAOP0h/9YAAACU&#10;AQAACwAAAAAAAAAAAAAAAAAvAQAAX3JlbHMvLnJlbHNQSwECLQAUAAYACAAAACEAWuGlLoACAAAA&#10;BQAADgAAAAAAAAAAAAAAAAAuAgAAZHJzL2Uyb0RvYy54bWxQSwECLQAUAAYACAAAACEA2X+FoNsA&#10;AAAFAQAADwAAAAAAAAAAAAAAAADaBAAAZHJzL2Rvd25yZXYueG1sUEsFBgAAAAAEAAQA8wAAAOIF&#10;AAAAAA==&#10;" fillcolor="#002060" strokecolor="#385d8a" strokeweight="2pt"/>
                        </w:pict>
                      </mc:Fallback>
                    </mc:AlternateContent>
                  </w:r>
                </w:p>
              </w:tc>
            </w:tr>
          </w:tbl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  <w:r w:rsidRPr="00920A25">
              <w:rPr>
                <w:lang w:val="kk-KZ"/>
              </w:rPr>
              <w:t xml:space="preserve">             </w:t>
            </w:r>
            <w:r w:rsidRPr="00920A25">
              <w:rPr>
                <w:noProof/>
                <w:lang w:eastAsia="ru-RU"/>
              </w:rPr>
              <w:drawing>
                <wp:inline distT="0" distB="0" distL="0" distR="0" wp14:anchorId="634D5AD8" wp14:editId="0F4A798E">
                  <wp:extent cx="676275" cy="666750"/>
                  <wp:effectExtent l="0" t="0" r="9525" b="0"/>
                  <wp:docPr id="4" name="Рисунок 169" descr="Найди лишнее - Интерактивные онлайн задания - Разум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Найди лишнее - Интерактивные онлайн задания - Разум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6"/>
              <w:gridCol w:w="567"/>
              <w:gridCol w:w="567"/>
              <w:gridCol w:w="567"/>
              <w:gridCol w:w="567"/>
            </w:tblGrid>
            <w:tr w:rsidR="00920A25" w:rsidRPr="00920A25" w:rsidTr="00920A25">
              <w:trPr>
                <w:trHeight w:val="551"/>
              </w:trPr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  <w:r w:rsidRPr="00920A2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F51EFEC" wp14:editId="0342F9D9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52730" cy="262255"/>
                            <wp:effectExtent l="0" t="0" r="13970" b="23495"/>
                            <wp:wrapNone/>
                            <wp:docPr id="170" name="Овал 1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730" cy="262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6D0FE60" id="Овал 170" o:spid="_x0000_s1026" style="position:absolute;margin-left:-1.25pt;margin-top:-1pt;width:19.9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OMgAIAAAAFAAAOAAAAZHJzL2Uyb0RvYy54bWysVM1u2zAMvg/YOwi6r3a8pO2CJkXWIMOA&#10;oi3QDj0zshQL0N8kJU73MHuGYde9RB5plOw2ybrTsBwUUqRIfh9JX1xutSIb7oO0ZkIHJyUl3DBb&#10;S7Oa0C8Pi3fnlIQIpgZlDZ/QJx7o5fTtm4vWjXllG6tq7gkGMWHcugltYnTjogis4RrCiXXcoFFY&#10;ryGi6ldF7aHF6FoVVVmeFq31tfOW8RDwdt4Z6TTHF4KzeCtE4JGoCcXaYj59PpfpLKYXMF55cI1k&#10;fRnwD1VokAaTvoSaQwSy9vJVKC2Zt8GKeMKsLqwQkvGMAdEMyj/Q3DfgeMaC5AT3QlP4f2HZzebO&#10;E1lj786QHwMam7T7vvu5+7H7RdIdMtS6MEbHe3fney2gmOBuhdfpH4GQbWb16YVVvo2E4WU1qs7e&#10;Y2yGpuq0qkajFLPYP3Y+xE/capKECeVKSRcSbhjD5jrEzvvZK10Hq2S9kEplxa+WV8qTDaQel1V5&#10;movGBEduypA2FTMsUy2AsyYURBS1Q/TBrCgBtcIhZtHn3Eevw2GS4eJ88HHeOTVQ8y71qMRfD613&#10;zzCP4iQUcwhN9ySb+ifKJDA8z2wPOvHeMZ2kpa2fsFfedkMcHFtIjHYNId6Bx6lFXLiJ8RYPoSyC&#10;tb1ESWP9t7/dJ38cJrRS0uIWIBFf1+A5JeqzwTH7MBgOMWzMynB0VqHiDy3LQ4tZ6yuLTRjgzjuW&#10;xeQf1bMovNWPuLCzlBVNYBjm7ijvlavYbSeuPOOzWXbDVXEQr829Yyl44inx+LB9BO/6qYk4bjf2&#10;eWNeTU7nm14aO1tHK2Qeqz2v2Kqk4JrlpvWfhLTHh3r22n+4pr8BAAD//wMAUEsDBBQABgAIAAAA&#10;IQAygGa82wAAAAcBAAAPAAAAZHJzL2Rvd25yZXYueG1sTI/NbsIwEITvlfoO1lbqDRyICiXEQVV/&#10;Lj1RaHo28ZJEideRbSB9+y6nchqtZjT7Tb4ZbS/O6EPrSMFsmoBAqpxpqVbwvf+YPIMIUZPRvSNU&#10;8IsBNsX9Xa4z4y70heddrAWXUMi0gibGIZMyVA1aHaZuQGLv6LzVkU9fS+P1hcttL+dJspBWt8Qf&#10;Gj3ga4NVtztZBebnfe/pc1HK41tXtl25XS3tVqnHh/FlDSLiGP/DcMVndCiY6eBOZILoFUzmT5y8&#10;Kk9iP12mIA6sqxRkkctb/uIPAAD//wMAUEsBAi0AFAAGAAgAAAAhALaDOJL+AAAA4QEAABMAAAAA&#10;AAAAAAAAAAAAAAAAAFtDb250ZW50X1R5cGVzXS54bWxQSwECLQAUAAYACAAAACEAOP0h/9YAAACU&#10;AQAACwAAAAAAAAAAAAAAAAAvAQAAX3JlbHMvLnJlbHNQSwECLQAUAAYACAAAACEAsIpjjIACAAAA&#10;BQAADgAAAAAAAAAAAAAAAAAuAgAAZHJzL2Uyb0RvYy54bWxQSwECLQAUAAYACAAAACEAMoBmvNsA&#10;AAAHAQAADwAAAAAAAAAAAAAAAADaBAAAZHJzL2Rvd25yZXYueG1sUEsFBgAAAAAEAAQA8wAAAOIF&#10;AAAAAA==&#10;" fillcolor="#002060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  <w:r w:rsidRPr="00920A2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56E064E" wp14:editId="54577FD0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52730" cy="262255"/>
                            <wp:effectExtent l="0" t="0" r="13970" b="23495"/>
                            <wp:wrapNone/>
                            <wp:docPr id="212" name="Овал 2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730" cy="262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EE2BBF" id="Овал 212" o:spid="_x0000_s1026" style="position:absolute;margin-left:-.7pt;margin-top:-1pt;width:19.9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vvgAIAAAAFAAAOAAAAZHJzL2Uyb0RvYy54bWysVM1OGzEQvlfqO1i+l91sE6ARG5QSpaqE&#10;AAkqzhOvnbXkv9pONvRh+gxVr32JPFLH3gVC6alqDs6M58/fNzN7dr7Timy5D9Kamo6OSkq4YbaR&#10;Zl3TL3fLd6eUhAimAWUNr+kDD/R89vbNWeemvLKtVQ33BJOYMO1cTdsY3bQoAmu5hnBkHTdoFNZr&#10;iKj6ddF46DC7VkVVlsdFZ33jvGU8BLxd9EY6y/mF4CxeCxF4JKqm+LaYT5/PVTqL2RlM1x5cK9nw&#10;DPiHV2iQBos+pVpABLLx8lUqLZm3wYp4xKwurBCS8YwB0YzKP9DctuB4xoLkBPdEU/h/adnV9sYT&#10;2dS0GlWUGNDYpP33/c/9j/0vku6Qoc6FKTreuhs/aAHFBHcnvE7/CITsMqsPT6zyXSQML6tJdfIe&#10;uWdoqo6rajJJOYvnYOdD/MStJkmoKVdKupBwwxS2lyH23o9e6TpYJZulVCorfr26UJ5sIfW4rMrj&#10;3FYs8MJNGdKlx4zL9BbAWRMKIoraIfpg1pSAWuMQs+hz7RfR4bDIeHk6+rjonVpoeF96UuJvgDa4&#10;Z5gv8iQUCwhtH5JNQ4gyCQzPMzuATrz3TCdpZZsH7JW3/RAHx5YSs11CiDfgcWoRF25ivMZDKItg&#10;7SBR0lr/7W/3yR+HCa2UdLgFSMTXDXhOifpscMw+jMbjtDZZGU9OKlT8oWV1aDEbfWGxCSPcecey&#10;mPyjehSFt/oeF3aeqqIJDMPaPeWDchH77cSVZ3w+z264Kg7ipbl1LCVPPCUe73b34N0wNRHH7co+&#10;bsyryel9U6Sx8020QuaxeuYVW5UUXLPctOGTkPb4UM9ezx+u2W8AAAD//wMAUEsDBBQABgAIAAAA&#10;IQBSY35e2wAAAAcBAAAPAAAAZHJzL2Rvd25yZXYueG1sTI/NbsIwEITvlfoO1lbqDRygohDiIETb&#10;S0/8NJxNvCRR4nVkG0jfvttTexqNZjT7bbYebCdu6EPjSMFknIBAKp1pqFLwdfwYLUCEqMnozhEq&#10;+MYA6/zxIdOpcXfa4+0QK8EjFFKtoI6xT6UMZY1Wh7HrkTi7OG91ZOsraby+87jt5DRJ5tLqhvhC&#10;rXvc1li2h6tVYE7vR0+f80Je3tqiaYvd8tXulHp+GjYrEBGH+FeGX3xGh5yZzu5KJohOwWjywk3W&#10;Kb/E+WzB/sy6nIHMM/mfP/8BAAD//wMAUEsBAi0AFAAGAAgAAAAhALaDOJL+AAAA4QEAABMAAAAA&#10;AAAAAAAAAAAAAAAAAFtDb250ZW50X1R5cGVzXS54bWxQSwECLQAUAAYACAAAACEAOP0h/9YAAACU&#10;AQAACwAAAAAAAAAAAAAAAAAvAQAAX3JlbHMvLnJlbHNQSwECLQAUAAYACAAAACEATGI774ACAAAA&#10;BQAADgAAAAAAAAAAAAAAAAAuAgAAZHJzL2Uyb0RvYy54bWxQSwECLQAUAAYACAAAACEAUmN+XtsA&#10;AAAHAQAADwAAAAAAAAAAAAAAAADaBAAAZHJzL2Rvd25yZXYueG1sUEsFBgAAAAAEAAQA8wAAAOIF&#10;AAAAAA==&#10;" fillcolor="#002060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0A25" w:rsidRPr="00920A25" w:rsidRDefault="00920A25" w:rsidP="00920A25">
                  <w:pPr>
                    <w:tabs>
                      <w:tab w:val="left" w:pos="2068"/>
                    </w:tabs>
                    <w:rPr>
                      <w:lang w:val="kk-KZ"/>
                    </w:rPr>
                  </w:pPr>
                  <w:r w:rsidRPr="00920A2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8F4A272" wp14:editId="3735617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52730" cy="262255"/>
                            <wp:effectExtent l="0" t="0" r="13970" b="23495"/>
                            <wp:wrapNone/>
                            <wp:docPr id="213" name="Овал 2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730" cy="262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5F1BC9" id="Овал 213" o:spid="_x0000_s1026" style="position:absolute;margin-left:-2.55pt;margin-top:-1pt;width:19.9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aggAIAAAAFAAAOAAAAZHJzL2Uyb0RvYy54bWysVM1OGzEQvlfqO1i+l90sCdCIDUqJUlVC&#10;BQkqzhOvnbXkv9pONvRh+gxVr32JPFLH3gVC6alqDs6M58/fNzN7frHTimy5D9Kamo6OSkq4YbaR&#10;Zl3TL3fLd2eUhAimAWUNr+kDD/Ri9vbNeeemvLKtVQ33BJOYMO1cTdsY3bQoAmu5hnBkHTdoFNZr&#10;iKj6ddF46DC7VkVVlidFZ33jvGU8BLxd9EY6y/mF4CxeCxF4JKqm+LaYT5/PVTqL2TlM1x5cK9nw&#10;DPiHV2iQBos+pVpABLLx8lUqLZm3wYp4xKwurBCS8YwB0YzKP9DctuB4xoLkBPdEU/h/adnn7Y0n&#10;sqlpNTqmxIDGJu2/73/uf+x/kXSHDHUuTNHx1t34QQsoJrg74XX6RyBkl1l9eGKV7yJheFlNqtNj&#10;5J6hqTqpqskk5Syeg50P8SO3miShplwp6ULCDVPYXoXYez96petglWyWUqms+PXqUnmyhdTjsipP&#10;cluxwAs3ZUiXHjMu01sAZ00oiChqh+iDWVMCao1DzKLPtV9Eh8Mi4+XZ6MOid2qh4X3pSYm/Adrg&#10;nmG+yJNQLCC0fUg2DSHKJDA8z+wAOvHeM52klW0esFfe9kMcHFtKzHYFId6Ax6lFXLiJ8RoPoSyC&#10;tYNESWv9t7/dJ38cJrRS0uEWIBFfN+A5JeqTwTF7PxqP09pkZTw5rVDxh5bVocVs9KXFJoxw5x3L&#10;YvKP6lEU3up7XNh5qoomMAxr95QPymXstxNXnvH5PLvhqjiIV+bWsZQ88ZR4vNvdg3fD1EQct8/2&#10;cWNeTU7vmyKNnW+iFTKP1TOv2Kqk4Jrlpg2fhLTHh3r2ev5wzX4DAAD//wMAUEsDBBQABgAIAAAA&#10;IQDTmB/O3AAAAAcBAAAPAAAAZHJzL2Rvd25yZXYueG1sTI9Lb8IwEITvlfgP1lbqDRyghZLGQaiP&#10;S0+80rOJlyRKvI5sA+m/7/bUnkarGc1+k60H24kr+tA4UjCdJCCQSmcaqhQcDx/jZxAhajK6c4QK&#10;vjHAOh/dZTo17kY7vO5jJbiEQqoV1DH2qZShrNHqMHE9Entn562OfPpKGq9vXG47OUuShbS6If5Q&#10;6x5fayzb/cUqMF/vB0+fi0Ke39qiaYvtamm3Sj3cD5sXEBGH+BeGX3xGh5yZTu5CJohOwfhpyknW&#10;GU9if/64BHFiXc1B5pn8z5//AAAA//8DAFBLAQItABQABgAIAAAAIQC2gziS/gAAAOEBAAATAAAA&#10;AAAAAAAAAAAAAAAAAABbQ29udGVudF9UeXBlc10ueG1sUEsBAi0AFAAGAAgAAAAhADj9If/WAAAA&#10;lAEAAAsAAAAAAAAAAAAAAAAALwEAAF9yZWxzLy5yZWxzUEsBAi0AFAAGAAgAAAAhAAaxxqCAAgAA&#10;AAUAAA4AAAAAAAAAAAAAAAAALgIAAGRycy9lMm9Eb2MueG1sUEsBAi0AFAAGAAgAAAAhANOYH87c&#10;AAAABwEAAA8AAAAAAAAAAAAAAAAA2gQAAGRycy9kb3ducmV2LnhtbFBLBQYAAAAABAAEAPMAAADj&#10;BQAAAAA=&#10;" fillcolor="#002060" strokecolor="#385d8a" strokeweight="2pt"/>
                        </w:pict>
                      </mc:Fallback>
                    </mc:AlternateContent>
                  </w:r>
                </w:p>
              </w:tc>
            </w:tr>
          </w:tbl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</w:tc>
      </w:tr>
    </w:tbl>
    <w:p w:rsidR="00920A25" w:rsidRPr="00920A25" w:rsidRDefault="00920A25" w:rsidP="00920A25">
      <w:pPr>
        <w:tabs>
          <w:tab w:val="left" w:pos="2068"/>
        </w:tabs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920A25" w:rsidRPr="00920A25" w:rsidRDefault="00920A25" w:rsidP="00920A25">
      <w:pPr>
        <w:tabs>
          <w:tab w:val="left" w:pos="2068"/>
        </w:tabs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920A25" w:rsidRPr="00920A25" w:rsidRDefault="00920A25" w:rsidP="00920A25">
      <w:pPr>
        <w:tabs>
          <w:tab w:val="left" w:pos="2068"/>
        </w:tabs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  <w:r w:rsidRPr="00920A2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9A307D5" wp14:editId="3FA2C47D">
            <wp:extent cx="5943600" cy="5562600"/>
            <wp:effectExtent l="0" t="0" r="0" b="0"/>
            <wp:docPr id="5" name="Рисунок 214" descr="Ақ саусақ билейді, билейді... | Бәрі тур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Ақ саусақ билейді, билейді... | Бәрі турал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25" w:rsidRPr="00920A25" w:rsidRDefault="00920A25" w:rsidP="00920A25">
      <w:pPr>
        <w:tabs>
          <w:tab w:val="left" w:pos="2068"/>
        </w:tabs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920A25" w:rsidRPr="00920A25" w:rsidRDefault="00920A25" w:rsidP="00920A25">
      <w:pPr>
        <w:tabs>
          <w:tab w:val="left" w:pos="2068"/>
        </w:tabs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920A25" w:rsidRPr="00920A25" w:rsidRDefault="00920A25" w:rsidP="00920A25">
      <w:pPr>
        <w:tabs>
          <w:tab w:val="left" w:pos="2068"/>
        </w:tabs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  <w:r w:rsidRPr="00920A25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E70376A" wp14:editId="13C1FFCC">
            <wp:extent cx="5943600" cy="4086225"/>
            <wp:effectExtent l="0" t="0" r="0" b="9525"/>
            <wp:docPr id="6" name="Рисунок 216" descr="Бал ар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Бал арас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920A25" w:rsidRPr="00920A25" w:rsidTr="00920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  <w:r w:rsidRPr="00920A2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08CD87" wp14:editId="73FCF29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15875</wp:posOffset>
                      </wp:positionV>
                      <wp:extent cx="1235710" cy="1186815"/>
                      <wp:effectExtent l="0" t="0" r="21590" b="13335"/>
                      <wp:wrapNone/>
                      <wp:docPr id="217" name="Овал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1186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5B1E3" id="Овал 217" o:spid="_x0000_s1026" style="position:absolute;margin-left:22.95pt;margin-top:1.25pt;width:97.3pt;height:9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cigQIAAAIFAAAOAAAAZHJzL2Uyb0RvYy54bWysVM1u2zAMvg/YOwi6r46zpM2COkXWIMOA&#10;og3QDj0zshQL0N8kJU73MHuGYde9RB5plOy26brTsBwUUqRIfh9Jn1/stSI77oO0pqLlyYASbpit&#10;pdlU9Mvd8t2EkhDB1KCs4RV94IFezN6+OW/dlA9tY1XNPcEgJkxbV9EmRjctisAariGcWMcNGoX1&#10;GiKqflPUHlqMrlUxHAxOi9b62nnLeAh4u+iMdJbjC8FZvBEi8EhURbG2mE+fz3U6i9k5TDceXCNZ&#10;Xwb8QxUapMGkT6EWEIFsvXwVSkvmbbAinjCrCyuEZDxjQDTl4A80tw04nrEgOcE90RT+X1h2vVt5&#10;IuuKDsszSgxobNLh++Hn4cfhF0l3yFDrwhQdb93K91pAMcHdC6/TPwIh+8zqwxOrfB8Jw8ty+H48&#10;OBtTwtBWlpPTcpJ5L56fOx/iJ241SUJFuVLShYQcprC7ChGzovejV7oOVsl6KZXKit+sL5UnO8Au&#10;L5cD/KWy8ckLN2VIizjHIzQTBjhtQkFEUTvEH8yGElAbHGMWfc794nU4TjJaTsqPi86pgZp3qcfH&#10;mTv311UkFAsITfckp+iLVSaB4Xlqe9CJ+Y7rJK1t/YDd8rYb4+DYUmK0KwhxBR7nFnHhLsYbPISy&#10;CNb2EiWN9d/+dp/8cZzQSkmLe4BEfN2C55SozwYH7UM5GqXFycpofDZExR9b1scWs9WXFptQ4tY7&#10;lsXkH9WjKLzV97iy85QVTWAY5u4o75XL2O0nLj3j83l2w2VxEK/MrWMpeOIp8Xi3vwfv+qmJOHDX&#10;9nFnXk1O55teGjvfRitkHqtnXrFVScFFy03rPwppk4/17PX86Zr9BgAA//8DAFBLAwQUAAYACAAA&#10;ACEA3R6D0d4AAAAIAQAADwAAAGRycy9kb3ducmV2LnhtbEyPQU7DMBBF90jcwRokdtQmpCgNcapS&#10;qWTBhpYewImNHRGPQ+y24fYMK9jN6D/9eVOtZz+ws5liH1DC/UIAM9gF3aOVcHzf3RXAYlKo1RDQ&#10;SPg2Edb19VWlSh0uuDfnQ7KMSjCWSoJLaSw5j50zXsVFGA1S9hEmrxKtk+V6Uhcq9wPPhHjkXvVI&#10;F5wazdaZ7vNw8hJ2BX996/cvYms3TfNl2+fm4eikvL2ZN0/AkpnTHwy/+qQONTm14YQ6skFCvlwR&#10;KSFbAqM4ywUNLXHFKgdeV/z/A/UPAAAA//8DAFBLAQItABQABgAIAAAAIQC2gziS/gAAAOEBAAAT&#10;AAAAAAAAAAAAAAAAAAAAAABbQ29udGVudF9UeXBlc10ueG1sUEsBAi0AFAAGAAgAAAAhADj9If/W&#10;AAAAlAEAAAsAAAAAAAAAAAAAAAAALwEAAF9yZWxzLy5yZWxzUEsBAi0AFAAGAAgAAAAhAERDhyKB&#10;AgAAAgUAAA4AAAAAAAAAAAAAAAAALgIAAGRycy9lMm9Eb2MueG1sUEsBAi0AFAAGAAgAAAAhAN0e&#10;g9HeAAAACAEAAA8AAAAAAAAAAAAAAAAA2wQAAGRycy9kb3ducmV2LnhtbFBLBQYAAAAABAAEAPMA&#10;AADmBQAAAAA=&#10;" fillcolor="red" strokecolor="#385d8a" strokeweight="2pt"/>
                  </w:pict>
                </mc:Fallback>
              </mc:AlternateContent>
            </w: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  <w:r w:rsidRPr="00920A2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C16CEB" wp14:editId="2187BBD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80010</wp:posOffset>
                      </wp:positionV>
                      <wp:extent cx="1235075" cy="1186180"/>
                      <wp:effectExtent l="0" t="0" r="22225" b="13970"/>
                      <wp:wrapNone/>
                      <wp:docPr id="218" name="Овал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1186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C543A" id="Овал 218" o:spid="_x0000_s1026" style="position:absolute;margin-left:20.95pt;margin-top:6.3pt;width:97.25pt;height:9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IWhAIAAAIFAAAOAAAAZHJzL2Uyb0RvYy54bWysVM1uGjEQvlfqO1i+N7tLIaGIJaIgqkpR&#10;Eimpch68NmvJa7u2YUkfps9Q9dqX4JE69i4JaXqqysHMeP78fTOz08t9o8iOOy+NLmlxllPCNTOV&#10;1JuSfrlfvRtT4gPoCpTRvKSP3NPL2ds309ZO+MDURlXcEUyi/aS1Ja1DsJMs86zmDfgzY7lGozCu&#10;gYCq22SVgxazNyob5Pl51hpXWWcY9x5vl52RzlJ+ITgLN0J4HogqKb4tpNOlcx3PbDaFycaBrSXr&#10;nwH/8IoGpMaiT6mWEIBsnXyVqpHMGW9EOGOmyYwQkvGEAdEU+R9o7mqwPGFBcrx9osn/v7Tsenfr&#10;iKxKOiiwVRoabNLh++Hn4cfhF4l3yFBr/QQd7+yt6zWPYoS7F66J/wiE7BOrj0+s8n0gDC+LwftR&#10;fjGihKGtKMbnxTjxnj2HW+fDJ24aEoWScqWk9RE5TGB35QNWRe+jV7z2RslqJZVKitusF8qRHcQu&#10;54P8/FjghZvSpEWco2GOk8AAp00oCCg2FvF7vaEE1AbHmAWXar+I9qdFhqtx8XHZOdVQ8a70KMdf&#10;JAwf27t38uljI4ol+LoLSSX6EKUjGJ6mtgcdme+4jtLaVI/YLWe6MfaWrSRmuwIfbsHh3CIu3MVw&#10;g4dQBsGaXqKkNu7b3+6jP44TWilpcQ+QiK9bcJwS9VnjoH0ohsO4OEkZji4GqLhTy/rUorfNwmAT&#10;Ctx6y5IY/YM6isKZ5gFXdh6rogk0w9od5b2yCN1+4tIzPp8nN1wWC+FK31kWk0eeIo/3+wdwtp+a&#10;gAN3bY4782pyOt8Yqc18G4yQaayeecVWRQUXLTWt/yjETT7Vk9fzp2v2GwAA//8DAFBLAwQUAAYA&#10;CAAAACEAZTYbGd0AAAAJAQAADwAAAGRycy9kb3ducmV2LnhtbEyPS2+DMBCE75X6H6yN1FtjQhEt&#10;BBNVfVx6yqP07OANIPAaYSeh/77bU3vcmdHsN8VmtoO44OQ7RwpWywgEUu1MR42Cz8P7/RMIHzQZ&#10;PThCBd/oYVPe3hQ6N+5KO7zsQyO4hHyuFbQhjLmUvm7Rar90IxJ7JzdZHficGmkmfeVyO8g4ilJp&#10;dUf8odUjvrRY9/uzVWC+3g4TfaSVPL32VddX2+zRbpW6W8zPaxAB5/AXhl98RoeSmY7uTMaLQUGy&#10;yjjJepyCYD9+SBMQRxayLAFZFvL/gvIHAAD//wMAUEsBAi0AFAAGAAgAAAAhALaDOJL+AAAA4QEA&#10;ABMAAAAAAAAAAAAAAAAAAAAAAFtDb250ZW50X1R5cGVzXS54bWxQSwECLQAUAAYACAAAACEAOP0h&#10;/9YAAACUAQAACwAAAAAAAAAAAAAAAAAvAQAAX3JlbHMvLnJlbHNQSwECLQAUAAYACAAAACEAYmvS&#10;FoQCAAACBQAADgAAAAAAAAAAAAAAAAAuAgAAZHJzL2Uyb0RvYy54bWxQSwECLQAUAAYACAAAACEA&#10;ZTYbGd0AAAAJAQAADwAAAAAAAAAAAAAAAADeBAAAZHJzL2Rvd25yZXYueG1sUEsFBgAAAAAEAAQA&#10;8wAAAOgFAAAAAA==&#10;" fillcolor="#002060" strokecolor="#385d8a" strokeweight="2pt"/>
                  </w:pict>
                </mc:Fallback>
              </mc:AlternateConten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tabs>
                <w:tab w:val="left" w:pos="2068"/>
              </w:tabs>
              <w:rPr>
                <w:lang w:val="kk-KZ"/>
              </w:rPr>
            </w:pPr>
            <w:r w:rsidRPr="00920A2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7C21AD" wp14:editId="65D6873C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80010</wp:posOffset>
                      </wp:positionV>
                      <wp:extent cx="1235075" cy="1186180"/>
                      <wp:effectExtent l="0" t="0" r="22225" b="13970"/>
                      <wp:wrapNone/>
                      <wp:docPr id="219" name="Овал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1186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4E886" id="Овал 219" o:spid="_x0000_s1026" style="position:absolute;margin-left:29.95pt;margin-top:6.3pt;width:97.25pt;height:9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33gQIAAAIFAAAOAAAAZHJzL2Uyb0RvYy54bWysVM1u2zAMvg/YOwi6r46zpE2DOkXWIMOA&#10;oi3QDj0zshQL0N8kJU73MHuGode9RB5plOy26brTsBwUUqRIfh9Jn53vtCJb7oO0pqLl0YASbpit&#10;pVlX9Ovd8sOEkhDB1KCs4RV94IGez96/O2vdlA9tY1XNPcEgJkxbV9EmRjctisAariEcWccNGoX1&#10;GiKqfl3UHlqMrlUxHAyOi9b62nnLeAh4u+iMdJbjC8FZvBYi8EhURbG2mE+fz1U6i9kZTNceXCNZ&#10;Xwb8QxUapMGkz6EWEIFsvHwTSkvmbbAiHjGrCyuEZDxjQDTl4A80tw04nrEgOcE90xT+X1h2tb3x&#10;RNYVHZanlBjQ2KT9j/3j/uf+F0l3yFDrwhQdb92N77WAYoK7E16nfwRCdpnVh2dW+S4Shpfl8ON4&#10;cDKmhKGtLCfH5STzXrw8dz7Ez9xqkoSKcqWkCwk5TGF7GSJmRe8nr3QdrJL1UiqVFb9eXShPtoBd&#10;Xi4H+Etl45NXbsqQFnGOR2gmDHDahIKIonaIP5g1JaDWOMYs+pz71etwmGS0nJSfFp1TAzXvUo8P&#10;M3fub6tIKBYQmu5JTtEXq0wCw/PU9qAT8x3XSVrZ+gG75W03xsGxpcRolxDiDXicW8SFuxiv8RDK&#10;IljbS5Q01n//233yx3FCKyUt7gES8W0DnlOivhgctNNyNEqLk5XR+GSIij+0rA4tZqMvLDahxK13&#10;LIvJP6onUXir73Fl5ykrmsAwzN1R3isXsdtPXHrG5/PshsviIF6aW8dS8MRT4vFudw/e9VMTceCu&#10;7NPOvJmczje9NHa+iVbIPFYvvGKrkoKLlpvWfxTSJh/q2evl0zX7DQAA//8DAFBLAwQUAAYACAAA&#10;ACEAUkLkDd8AAAAJAQAADwAAAGRycy9kb3ducmV2LnhtbEyPwU7DMBBE70j8g7VI3KhDSKsmxKlK&#10;pZIDF1r6AU68taPGdojdNvw9y6kcd2Y0+6ZcTbZnFxxD552A51kCDF3rVee0gMPX9mkJLETplOy9&#10;QwE/GGBV3d+VslD+6nZ42UfNqMSFQgowMQ4F56E1aGWY+QEdeUc/WhnpHDVXo7xSue15miQLbmXn&#10;6IORA24Mtqf92QrYLvnHZ7d7TzZ6XdffunmrXw5GiMeHaf0KLOIUb2H4wyd0qIip8WenAusFzPOc&#10;kqSnC2Dkp/MsA9aQkOcZ8Krk/xdUvwAAAP//AwBQSwECLQAUAAYACAAAACEAtoM4kv4AAADhAQAA&#10;EwAAAAAAAAAAAAAAAAAAAAAAW0NvbnRlbnRfVHlwZXNdLnhtbFBLAQItABQABgAIAAAAIQA4/SH/&#10;1gAAAJQBAAALAAAAAAAAAAAAAAAAAC8BAABfcmVscy8ucmVsc1BLAQItABQABgAIAAAAIQDsYU33&#10;gQIAAAIFAAAOAAAAAAAAAAAAAAAAAC4CAABkcnMvZTJvRG9jLnhtbFBLAQItABQABgAIAAAAIQBS&#10;QuQN3wAAAAkBAAAPAAAAAAAAAAAAAAAAANsEAABkcnMvZG93bnJldi54bWxQSwUGAAAAAAQABADz&#10;AAAA5wUAAAAA&#10;" fillcolor="red" strokecolor="#385d8a" strokeweight="2pt"/>
                  </w:pict>
                </mc:Fallback>
              </mc:AlternateContent>
            </w:r>
          </w:p>
        </w:tc>
      </w:tr>
    </w:tbl>
    <w:p w:rsidR="00920A25" w:rsidRPr="00920A25" w:rsidRDefault="00920A25" w:rsidP="00920A25">
      <w:pPr>
        <w:tabs>
          <w:tab w:val="left" w:pos="2068"/>
        </w:tabs>
        <w:spacing w:after="200" w:line="276" w:lineRule="auto"/>
        <w:rPr>
          <w:rFonts w:ascii="Times New Roman" w:eastAsia="Times New Roman" w:hAnsi="Times New Roman" w:cs="Times New Roman"/>
          <w:b/>
          <w:color w:val="002060"/>
          <w:sz w:val="180"/>
          <w:lang w:val="kk-KZ" w:eastAsia="ru-RU"/>
        </w:rPr>
      </w:pPr>
      <w:r w:rsidRPr="00920A2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4CD6D" wp14:editId="4029C5D3">
                <wp:simplePos x="0" y="0"/>
                <wp:positionH relativeFrom="column">
                  <wp:posOffset>116205</wp:posOffset>
                </wp:positionH>
                <wp:positionV relativeFrom="paragraph">
                  <wp:posOffset>1189355</wp:posOffset>
                </wp:positionV>
                <wp:extent cx="2635885" cy="301625"/>
                <wp:effectExtent l="0" t="19050" r="31115" b="41275"/>
                <wp:wrapNone/>
                <wp:docPr id="220" name="Стрелка вправо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3009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BD5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0" o:spid="_x0000_s1026" type="#_x0000_t13" style="position:absolute;margin-left:9.15pt;margin-top:93.65pt;width:207.5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g5mgIAABcFAAAOAAAAZHJzL2Uyb0RvYy54bWysVM1uEzEQviPxDpbvdDdpUtKomyo0CkKq&#10;aKUW9ex47d2VvLYZO9mUE+JNeIMKiQtI8ArbN2Ls3bZpywmxB++M5/+bGR8db2tFNgJcZXRGB3sp&#10;JUJzk1e6yOiHy+WrCSXOM50zZbTI6LVw9Hj28sVRY6diaEqjcgEEnWg3bWxGS+/tNEkcL0XN3J6x&#10;QqNQGqiZRxaKJAfWoPdaJcM0PUgaA7kFw4VzeLvohHQW/UspuD+T0glPVEYxNx9PiOcqnMnsiE0L&#10;YLaseJ8G+4csalZpDHrvasE8I2uonrmqKw7GGen3uKkTI2XFRawBqxmkT6q5KJkVsRYEx9l7mNz/&#10;c8vfb86BVHlGh0PER7Mam9R+vf1y+7n93v5sf7Q3pP3W/kb2Bv+/SFBD0Brrpmh7Yc+h5xySAYGt&#10;hDr8sTayjUBf3wMttp5wvBwe7I8nkzElHGX7aXp4GJ0mD9YWnH8rTE0CkVGoitLPAUwTUWabU+cx&#10;LhrcKYaQzqgqX1ZKRQaK1YkCsmHY+uUyxS8kjiaP1JQmDSY0HqGYcIYjKBXzSNYWQXG6oISpAmeb&#10;e4ixH1m73SCj5WTwZtEplSwXXejxbuRO/XkWoYoFc2VnEkP0ySodihFxlPuiA/Yd2oFamfwaWwim&#10;m21n+bJCb6fM+XMGOMxYFy6oP8NDKoPFmp6ipDTw6W/3QR9nDKWUNLgcCMTHNQNBiXqncfoOB6NR&#10;2KbIjMavw+jArmS1K9Hr+sRgEwb4FFgeyaDv1R0pwdRXuMfzEBVFTHOM3UHeMye+W1p8CbiYz6Ma&#10;bpBl/lRfWB6cB5wCjpfbKwa2HxyPI/fe3C0Smz6ZnE43WGozX3sjqzhWD7hiqwKD2xeb1r8UYb13&#10;+aj18J7N/gAAAP//AwBQSwMEFAAGAAgAAAAhAAHDFATfAAAACgEAAA8AAABkcnMvZG93bnJldi54&#10;bWxMj0FPg0AQhe8m/ofNmHgxdmkhFZGlMdX25kHqpbeFnQKRnSXstuC/d3rS08zLe3nzTb6ZbS8u&#10;OPrOkYLlIgKBVDvTUaPg67B7TEH4oMno3hEq+EEPm+L2JteZcRN94qUMjeAS8plW0IYwZFL6ukWr&#10;/cINSOyd3Gh1YDk20ox64nLby1UUraXVHfGFVg+4bbH+Ls9WwdEeTs/vU1ruj8u37fqjogdXklL3&#10;d/PrC4iAc/gLwxWf0aFgpsqdyXjRs05jTl7nEy8cSOI4AVEpWMVJCrLI5f8Xil8AAAD//wMAUEsB&#10;Ai0AFAAGAAgAAAAhALaDOJL+AAAA4QEAABMAAAAAAAAAAAAAAAAAAAAAAFtDb250ZW50X1R5cGVz&#10;XS54bWxQSwECLQAUAAYACAAAACEAOP0h/9YAAACUAQAACwAAAAAAAAAAAAAAAAAvAQAAX3JlbHMv&#10;LnJlbHNQSwECLQAUAAYACAAAACEAKHN4OZoCAAAXBQAADgAAAAAAAAAAAAAAAAAuAgAAZHJzL2Uy&#10;b0RvYy54bWxQSwECLQAUAAYACAAAACEAAcMUBN8AAAAKAQAADwAAAAAAAAAAAAAAAAD0BAAAZHJz&#10;L2Rvd25yZXYueG1sUEsFBgAAAAAEAAQA8wAAAAAGAAAAAA==&#10;" adj="20367" fillcolor="red" strokecolor="#385d8a" strokeweight="2pt"/>
            </w:pict>
          </mc:Fallback>
        </mc:AlternateContent>
      </w:r>
      <w:r w:rsidRPr="00920A25">
        <w:rPr>
          <w:rFonts w:ascii="Times New Roman" w:eastAsia="Times New Roman" w:hAnsi="Times New Roman" w:cs="Times New Roman"/>
          <w:b/>
          <w:color w:val="002060"/>
          <w:sz w:val="180"/>
          <w:lang w:val="kk-KZ" w:eastAsia="ru-RU"/>
        </w:rPr>
        <w:t>а  а  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920A25" w:rsidRPr="00920A25" w:rsidTr="00920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sz w:val="180"/>
                <w:lang w:val="kk-KZ"/>
              </w:rPr>
            </w:pPr>
            <w:r w:rsidRPr="00920A2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E9B7CC" wp14:editId="60A7987D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80010</wp:posOffset>
                      </wp:positionV>
                      <wp:extent cx="1235075" cy="1186180"/>
                      <wp:effectExtent l="0" t="0" r="22225" b="13970"/>
                      <wp:wrapNone/>
                      <wp:docPr id="221" name="Овал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1186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A78F0" id="Овал 221" o:spid="_x0000_s1026" style="position:absolute;margin-left:22.65pt;margin-top:6.3pt;width:97.25pt;height:9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JhgQIAAAIFAAAOAAAAZHJzL2Uyb0RvYy54bWysVM1u2zAMvg/YOwi6r46zpM2COkXWIMOA&#10;og3QDj0zshQL0N8kJU73MHuGYde9RB5plOy26brTsBwUUqRIfh9Jn1/stSI77oO0pqLlyYASbpit&#10;pdlU9Mvd8t2EkhDB1KCs4RV94IFezN6+OW/dlA9tY1XNPcEgJkxbV9EmRjctisAariGcWMcNGoX1&#10;GiKqflPUHlqMrlUxHAxOi9b62nnLeAh4u+iMdJbjC8FZvBEi8EhURbG2mE+fz3U6i9k5TDceXCNZ&#10;Xwb8QxUapMGkT6EWEIFsvXwVSkvmbbAinjCrCyuEZDxjQDTl4A80tw04nrEgOcE90RT+X1h2vVt5&#10;IuuKDoclJQY0Nunw/fDz8OPwi6Q7ZKh1YYqOt27ley2gmODuhdfpH4GQfWb14YlVvo+E4WU5fD8e&#10;nI0pYWgry8lpOcm8F8/PnQ/xE7eaJKGiXCnpQkIOU9hdhYhZ0fvRK10Hq2S9lEplxW/Wl8qTHWCX&#10;l8sB/lLZ+OSFmzKkRZzjEZoJA5w2oSCiqB3iD2ZDCagNjjGLPud+8TocJxktJ+XHRefUQM271OPj&#10;zJ376yoSigWEpnuSU/TFKpPA8Dy1PejEfMd1kta2fsBueduNcXBsKTHaFYS4Ao9zi7hwF+MNHkJZ&#10;BGt7iZLG+m9/u0/+OE5opaTFPUAivm7Bc0rUZ4OD9qEcjdLiZGU0Phui4o8t62OL2epLi03AUcLq&#10;spj8o3oUhbf6Hld2nrKiCQzD3B3lvXIZu/3EpWd8Ps9uuCwO4pW5dSwFTzwlHu/29+BdPzURB+7a&#10;Pu7Mq8npfNNLY+fbaIXMY/XMK7YqKbhouWn9RyFt8rGevZ4/XbPfAAAA//8DAFBLAwQUAAYACAAA&#10;ACEApd5QkN8AAAAJAQAADwAAAGRycy9kb3ducmV2LnhtbEyPwU7DMBBE70j8g7VI3KhDUqomxKlK&#10;pZIDF1r6AU7s2lHjdYjdNvw9y6kcd2Y0+6ZcTa5nFz2GzqOA51kCTGPrVYdGwOFr+7QEFqJEJXuP&#10;WsCPDrCq7u9KWSh/xZ2+7KNhVIKhkAJsjEPBeWitdjLM/KCRvKMfnYx0joarUV6p3PU8TZIFd7JD&#10;+mDloDdWt6f92QnYLvnHZ7d7TzZmXdffpnmrs4MV4vFhWr8Ci3qKtzD84RM6VMTU+DOqwHoB85eM&#10;kqSnC2Dkp1lOUxoS8nwOvCr5/wXVLwAAAP//AwBQSwECLQAUAAYACAAAACEAtoM4kv4AAADhAQAA&#10;EwAAAAAAAAAAAAAAAAAAAAAAW0NvbnRlbnRfVHlwZXNdLnhtbFBLAQItABQABgAIAAAAIQA4/SH/&#10;1gAAAJQBAAALAAAAAAAAAAAAAAAAAC8BAABfcmVscy8ucmVsc1BLAQItABQABgAIAAAAIQBgCRJh&#10;gQIAAAIFAAAOAAAAAAAAAAAAAAAAAC4CAABkcnMvZTJvRG9jLnhtbFBLAQItABQABgAIAAAAIQCl&#10;3lCQ3wAAAAkBAAAPAAAAAAAAAAAAAAAAANsEAABkcnMvZG93bnJldi54bWxQSwUGAAAAAAQABADz&#10;AAAA5wUAAAAA&#10;" fillcolor="red" strokecolor="#385d8a" strokeweight="2pt"/>
                  </w:pict>
                </mc:Fallback>
              </mc:AlternateConten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sz w:val="180"/>
                <w:lang w:val="kk-KZ"/>
              </w:rPr>
            </w:pPr>
            <w:r w:rsidRPr="00920A2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3CE7D9" wp14:editId="53D2EBD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21590</wp:posOffset>
                      </wp:positionV>
                      <wp:extent cx="1235075" cy="1186180"/>
                      <wp:effectExtent l="0" t="0" r="22225" b="13970"/>
                      <wp:wrapNone/>
                      <wp:docPr id="222" name="Овал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1186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AB398" id="Овал 222" o:spid="_x0000_s1026" style="position:absolute;margin-left:20.95pt;margin-top:1.7pt;width:97.25pt;height:9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ZegQIAAAIFAAAOAAAAZHJzL2Uyb0RvYy54bWysVMFu2zAMvQ/YPwi6r469pM2COkXWIMOA&#10;og3QDj0zshQLkCVNUuJ0H7NvGHbdT+STRslOk647DctBIUWK5HskfXm1axTZcuel0SXNzwaUcM1M&#10;JfW6pF8eFu/GlPgAugJlNC/pE/f0avr2zWVrJ7wwtVEVdwSDaD9pbUnrEOwkyzyreQP+zFiu0SiM&#10;ayCg6tZZ5aDF6I3KisHgPGuNq6wzjHuPt/POSKcpvhCchTshPA9ElRRrC+l06VzFM5tewmTtwNaS&#10;9WXAP1TRgNSY9DnUHAKQjZOvQjWSOeONCGfMNJkRQjKeMCCafPAHmvsaLE9YkBxvn2ny/y8su90u&#10;HZFVSYuioERDg03af9//3P/Y/yLxDhlqrZ+g471dul7zKEa4O+Ga+I9AyC6x+vTMKt8FwvAyL96P&#10;BhcjShja8nx8no8T79nxuXU+fOKmIVEoKVdKWh+RwwS2Nz5gVvQ+eMVrb5SsFlKppLj16lo5sgXs&#10;8mIxwF8sG5+8cFOatIhzNEQzYYDTJhQEFBuL+L1eUwJqjWPMgku5X7z2p0mGi3H+cd451VDxLvXo&#10;NHPn/rqKiGIOvu6epBR9sUpHMDxNbQ86Mt9xHaWVqZ6wW850Y+wtW0iMdgM+LMHh3CIu3MVwh4dQ&#10;BsGaXqKkNu7b3+6jP44TWilpcQ+QiK8bcJwS9VnjoH3Ih8O4OEkZji4KVNypZXVq0Zvm2mATctx6&#10;y5IY/YM6iMKZ5hFXdhazogk0w9wd5b1yHbr9xKVnfDZLbrgsFsKNvrcsBo88RR4fdo/gbD81AQfu&#10;1hx25tXkdL7xpTazTTBCprE68oqtigouWmpa/1GIm3yqJ6/jp2v6GwAA//8DAFBLAwQUAAYACAAA&#10;ACEAFr584N4AAAAIAQAADwAAAGRycy9kb3ducmV2LnhtbEyPQU7DMBBF90jcwRokdtRuUlVtiFOV&#10;SiULNrT0AE482BGxHWK3DbdnWNHdjP7TnzflZnI9u+AYu+AlzGcCGPo26M4bCaeP/dMKWEzKa9UH&#10;jxJ+MMKmur8rVaHD1R/wckyGUYmPhZJgUxoKzmNr0ak4CwN6yj7D6FSidTRcj+pK5a7nmRBL7lTn&#10;6YJVA+4stl/Hs5OwX/G39+7wKnZmW9ffpnmp85OV8vFh2j4DSzilfxj+9EkdKnJqwtnryHoJi/ma&#10;SAn5AhjFWb6koSFuLTLgVclvH6h+AQAA//8DAFBLAQItABQABgAIAAAAIQC2gziS/gAAAOEBAAAT&#10;AAAAAAAAAAAAAAAAAAAAAABbQ29udGVudF9UeXBlc10ueG1sUEsBAi0AFAAGAAgAAAAhADj9If/W&#10;AAAAlAEAAAsAAAAAAAAAAAAAAAAALwEAAF9yZWxzLy5yZWxzUEsBAi0AFAAGAAgAAAAhAES0xl6B&#10;AgAAAgUAAA4AAAAAAAAAAAAAAAAALgIAAGRycy9lMm9Eb2MueG1sUEsBAi0AFAAGAAgAAAAhABa+&#10;fODeAAAACAEAAA8AAAAAAAAAAAAAAAAA2wQAAGRycy9kb3ducmV2LnhtbFBLBQYAAAAABAAEAPMA&#10;AADmBQAAAAA=&#10;" fillcolor="red" strokecolor="#385d8a" strokeweight="2pt"/>
                  </w:pict>
                </mc:Fallback>
              </mc:AlternateConten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25" w:rsidRPr="00920A25" w:rsidRDefault="00920A25" w:rsidP="00920A25">
            <w:pPr>
              <w:rPr>
                <w:rFonts w:ascii="Times New Roman" w:hAnsi="Times New Roman"/>
                <w:sz w:val="180"/>
                <w:lang w:val="kk-KZ"/>
              </w:rPr>
            </w:pPr>
            <w:r w:rsidRPr="00920A2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974866" wp14:editId="1B4E4CF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80010</wp:posOffset>
                      </wp:positionV>
                      <wp:extent cx="1235075" cy="1186180"/>
                      <wp:effectExtent l="0" t="0" r="22225" b="13970"/>
                      <wp:wrapNone/>
                      <wp:docPr id="223" name="Овал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1186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E9734" id="Овал 223" o:spid="_x0000_s1026" style="position:absolute;margin-left:26.15pt;margin-top:6.3pt;width:97.25pt;height:9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pLgQIAAAIFAAAOAAAAZHJzL2Uyb0RvYy54bWysVM1u2zAMvg/YOwi6r47TpM2COkXWIMOA&#10;oi3QDj0zshQL0N8kJU73MHuGode9RB5plOy26brTsBwUUqRIfh9Jn53vtCJb7oO0pqLl0YASbpit&#10;pVlX9Ovd8sOEkhDB1KCs4RV94IGez96/O2vdlA9tY1XNPcEgJkxbV9EmRjctisAariEcWccNGoX1&#10;GiKqfl3UHlqMrlUxHAxOitb62nnLeAh4u+iMdJbjC8FZvBYi8EhURbG2mE+fz1U6i9kZTNceXCNZ&#10;Xwb8QxUapMGkz6EWEIFsvHwTSkvmbbAiHjGrCyuEZDxjQDTl4A80tw04nrEgOcE90xT+X1h2tb3x&#10;RNYVHQ6PKTGgsUn7H/vH/c/9L5LukKHWhSk63rob32sBxQR3J7xO/wiE7DKrD8+s8l0kDC/L4fF4&#10;cDqmhKGtLCcn5STzXrw8dz7Ez9xqkoSKcqWkCwk5TGF7GSJmRe8nr3QdrJL1UiqVFb9eXShPtoBd&#10;Xi4H+Etl45NXbsqQFnGOR2gmDHDahIKIonaIP5g1JaDWOMYs+pz71etwmGS0nJSfFp1TAzXvUo8P&#10;M3fub6tIKBYQmu5JTtEXq0wCw/PU9qAT8x3XSVrZ+gG75W03xsGxpcRolxDiDXicW8SFuxiv8RDK&#10;IljbS5Q01n//233yx3FCKyUt7gES8W0DnlOivhgctI/laJQWJyuj8ekQFX9oWR1azEZfWGxCiVvv&#10;WBaTf1RPovBW3+PKzlNWNIFhmLujvFcuYrefuPSMz+fZDZfFQbw0t46l4ImnxOPd7h6866cm4sBd&#10;2aedeTM5nW96aex8E62QeaxeeMVWJQUXLTet/yikTT7Us9fLp2v2GwAA//8DAFBLAwQUAAYACAAA&#10;ACEAX3S8tN4AAAAJAQAADwAAAGRycy9kb3ducmV2LnhtbEyPwU7DMBBE70j8g7VI3KhDWqI2xKlK&#10;pZIDF1r6AU6y2BHxOsRuG/6e5VSOOzOafVOsJ9eLM46h86TgcZaAQGp825FRcPzYPSxBhKip1b0n&#10;VPCDAdbl7U2h89ZfaI/nQzSCSyjkWoGNccilDI1Fp8PMD0jsffrR6cjnaGQ76guXu16mSZJJpzvi&#10;D1YPuLXYfB1OTsFuKd/eu/1rsjWbqvo29Us1P1ql7u+mzTOIiFO8huEPn9GhZKban6gNolfwlM45&#10;yXqagWA/XWQ8pWZhtVqALAv5f0H5CwAA//8DAFBLAQItABQABgAIAAAAIQC2gziS/gAAAOEBAAAT&#10;AAAAAAAAAAAAAAAAAAAAAABbQ29udGVudF9UeXBlc10ueG1sUEsBAi0AFAAGAAgAAAAhADj9If/W&#10;AAAAlAEAAAsAAAAAAAAAAAAAAAAALwEAAF9yZWxzLy5yZWxzUEsBAi0AFAAGAAgAAAAhAFjfikuB&#10;AgAAAgUAAA4AAAAAAAAAAAAAAAAALgIAAGRycy9lMm9Eb2MueG1sUEsBAi0AFAAGAAgAAAAhAF90&#10;vLTeAAAACQEAAA8AAAAAAAAAAAAAAAAA2wQAAGRycy9kb3ducmV2LnhtbFBLBQYAAAAABAAEAPMA&#10;AADmBQAAAAA=&#10;" fillcolor="red" strokecolor="#385d8a" strokeweight="2pt"/>
                  </w:pict>
                </mc:Fallback>
              </mc:AlternateContent>
            </w:r>
          </w:p>
        </w:tc>
      </w:tr>
    </w:tbl>
    <w:p w:rsidR="00920A25" w:rsidRPr="00920A25" w:rsidRDefault="00920A25" w:rsidP="00920A25">
      <w:pPr>
        <w:spacing w:after="200" w:line="276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920A25" w:rsidRPr="00920A25" w:rsidRDefault="00920A25" w:rsidP="00920A25">
      <w:pPr>
        <w:spacing w:after="200" w:line="276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90878" w:rsidRDefault="00D90878"/>
    <w:sectPr w:rsidR="00D9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A"/>
    <w:rsid w:val="00920A25"/>
    <w:rsid w:val="00A13FEA"/>
    <w:rsid w:val="00D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22A8-44DE-4DD5-8C12-500DBA89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0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2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kvITKwla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atamuraweb.kz/?page_id=32516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ui8J9vlQ4wA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2022-09-22T12:23:00Z</dcterms:created>
  <dcterms:modified xsi:type="dcterms:W3CDTF">2022-09-22T12:23:00Z</dcterms:modified>
</cp:coreProperties>
</file>